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573F9">
        <w:rPr>
          <w:rFonts w:ascii="Times New Roman" w:hAnsi="Times New Roman" w:cs="Times New Roman"/>
          <w:b/>
          <w:sz w:val="24"/>
          <w:szCs w:val="24"/>
        </w:rPr>
        <w:t>9</w:t>
      </w:r>
      <w:r w:rsidR="00F344F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C67C1D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1D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1.3pt;margin-top:0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E87C5F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E87C5F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E87C5F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C5F" w:rsidRDefault="00E87C5F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E87C5F" w:rsidRPr="00B20397" w:rsidRDefault="00E87C5F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521"/>
        <w:gridCol w:w="2693"/>
        <w:gridCol w:w="502"/>
      </w:tblGrid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F344F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D10276">
              <w:rPr>
                <w:rFonts w:ascii="Times New Roman" w:hAnsi="Times New Roman" w:cs="Times New Roman"/>
                <w:b/>
              </w:rPr>
              <w:t>Солидарности</w:t>
            </w:r>
            <w:r w:rsidRPr="00D10276">
              <w:rPr>
                <w:rFonts w:ascii="Times New Roman" w:hAnsi="Times New Roman" w:cs="Times New Roman"/>
                <w:b/>
              </w:rPr>
              <w:t xml:space="preserve"> </w:t>
            </w:r>
            <w:r w:rsidR="00B573F9">
              <w:rPr>
                <w:rFonts w:ascii="Times New Roman" w:hAnsi="Times New Roman" w:cs="Times New Roman"/>
                <w:b/>
              </w:rPr>
              <w:t>9</w:t>
            </w:r>
            <w:r w:rsidR="00F344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35322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19</w:t>
            </w:r>
            <w:r w:rsidR="000C4534">
              <w:rPr>
                <w:rFonts w:ascii="Times New Roman" w:hAnsi="Times New Roman" w:cs="Times New Roman"/>
                <w:b/>
              </w:rPr>
              <w:t>8</w:t>
            </w:r>
            <w:r w:rsidR="003532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D10276" w:rsidTr="00D10276">
        <w:trPr>
          <w:trHeight w:val="283"/>
        </w:trPr>
        <w:tc>
          <w:tcPr>
            <w:tcW w:w="533" w:type="dxa"/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D05DFC" w:rsidRPr="00D10276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6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1603F" w:rsidRPr="00D102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7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9335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r w:rsidRPr="00D102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8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9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35322B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35322B">
              <w:rPr>
                <w:rFonts w:ascii="Times New Roman" w:hAnsi="Times New Roman" w:cs="Times New Roman"/>
                <w:b/>
              </w:rPr>
              <w:t>2598,18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10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11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12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394A49" w:rsidP="0035322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5322B">
              <w:rPr>
                <w:rFonts w:ascii="Times New Roman" w:hAnsi="Times New Roman" w:cs="Times New Roman"/>
                <w:b/>
              </w:rPr>
              <w:t>7</w:t>
            </w:r>
            <w:r w:rsidR="002F63D7" w:rsidRPr="00D102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E34136" w:rsidRPr="00E87C5F" w:rsidRDefault="00E34136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87C5F" w:rsidRDefault="00E87C5F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C5F" w:rsidRDefault="00E87C5F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E87C5F" w:rsidRPr="00B20397" w:rsidRDefault="00E87C5F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617" w:type="dxa"/>
        <w:tblInd w:w="108" w:type="dxa"/>
        <w:tblLayout w:type="fixed"/>
        <w:tblLook w:val="01E0"/>
      </w:tblPr>
      <w:tblGrid>
        <w:gridCol w:w="709"/>
        <w:gridCol w:w="2977"/>
        <w:gridCol w:w="3402"/>
        <w:gridCol w:w="5529"/>
      </w:tblGrid>
      <w:tr w:rsidR="00B20397" w:rsidRPr="002561F8" w:rsidTr="00E87C5F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561F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561F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561F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402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E87C5F" w:rsidRPr="002561F8" w:rsidTr="00E87C5F">
        <w:tc>
          <w:tcPr>
            <w:tcW w:w="709" w:type="dxa"/>
            <w:vAlign w:val="center"/>
          </w:tcPr>
          <w:p w:rsidR="00E87C5F" w:rsidRPr="002561F8" w:rsidRDefault="00E87C5F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E87C5F" w:rsidRPr="002561F8" w:rsidRDefault="00E87C5F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402" w:type="dxa"/>
            <w:vAlign w:val="center"/>
          </w:tcPr>
          <w:p w:rsidR="00E87C5F" w:rsidRPr="002561F8" w:rsidRDefault="00E87C5F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529" w:type="dxa"/>
            <w:vAlign w:val="center"/>
          </w:tcPr>
          <w:p w:rsidR="00E87C5F" w:rsidRPr="002561F8" w:rsidRDefault="00E87C5F" w:rsidP="00062ED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0C4534" w:rsidRPr="002561F8" w:rsidTr="00E87C5F">
        <w:tc>
          <w:tcPr>
            <w:tcW w:w="709" w:type="dxa"/>
            <w:vAlign w:val="center"/>
          </w:tcPr>
          <w:p w:rsidR="000C4534" w:rsidRPr="002561F8" w:rsidRDefault="000C4534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0C4534" w:rsidRPr="002561F8" w:rsidRDefault="000C4534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402" w:type="dxa"/>
            <w:vAlign w:val="center"/>
          </w:tcPr>
          <w:p w:rsidR="000C4534" w:rsidRPr="002561F8" w:rsidRDefault="000C4534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9" w:type="dxa"/>
            <w:vAlign w:val="center"/>
          </w:tcPr>
          <w:p w:rsidR="000C4534" w:rsidRPr="002561F8" w:rsidRDefault="000C4534" w:rsidP="002D739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87C5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7D1F8B">
              <w:rPr>
                <w:rFonts w:ascii="Times New Roman" w:hAnsi="Times New Roman" w:cs="Times New Roman"/>
              </w:rPr>
              <w:t>:</w:t>
            </w:r>
          </w:p>
        </w:tc>
      </w:tr>
      <w:tr w:rsidR="00A82B3F" w:rsidRPr="002561F8" w:rsidTr="00E87C5F">
        <w:tc>
          <w:tcPr>
            <w:tcW w:w="709" w:type="dxa"/>
            <w:vAlign w:val="center"/>
          </w:tcPr>
          <w:p w:rsidR="00A82B3F" w:rsidRPr="002561F8" w:rsidRDefault="00A82B3F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  <w:vAlign w:val="center"/>
          </w:tcPr>
          <w:p w:rsidR="00A82B3F" w:rsidRPr="002561F8" w:rsidRDefault="00A82B3F" w:rsidP="00E87C5F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402" w:type="dxa"/>
            <w:vAlign w:val="center"/>
          </w:tcPr>
          <w:p w:rsidR="00A82B3F" w:rsidRPr="00F1344E" w:rsidRDefault="00A82B3F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44E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9" w:type="dxa"/>
            <w:vAlign w:val="center"/>
          </w:tcPr>
          <w:p w:rsidR="00A82B3F" w:rsidRPr="001367BE" w:rsidRDefault="00A82B3F" w:rsidP="00E87C5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67BE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межпанельных швов – </w:t>
            </w:r>
            <w:r w:rsidR="00E87C5F">
              <w:rPr>
                <w:rFonts w:ascii="Times New Roman" w:hAnsi="Times New Roman"/>
                <w:b w:val="0"/>
                <w:sz w:val="20"/>
                <w:szCs w:val="20"/>
              </w:rPr>
              <w:t>40</w:t>
            </w:r>
            <w:r w:rsidR="0035322B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1367BE">
              <w:rPr>
                <w:rFonts w:ascii="Times New Roman" w:hAnsi="Times New Roman"/>
                <w:b w:val="0"/>
                <w:sz w:val="20"/>
                <w:szCs w:val="20"/>
              </w:rPr>
              <w:t>м</w:t>
            </w:r>
          </w:p>
        </w:tc>
      </w:tr>
      <w:tr w:rsidR="00525C1B" w:rsidRPr="002561F8" w:rsidTr="00E87C5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E87C5F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402" w:type="dxa"/>
            <w:vAlign w:val="center"/>
          </w:tcPr>
          <w:p w:rsidR="00525C1B" w:rsidRPr="002561F8" w:rsidRDefault="00F1344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394A49" w:rsidRPr="002561F8" w:rsidTr="00E87C5F">
        <w:tc>
          <w:tcPr>
            <w:tcW w:w="709" w:type="dxa"/>
            <w:vAlign w:val="center"/>
          </w:tcPr>
          <w:p w:rsidR="00394A49" w:rsidRPr="002561F8" w:rsidRDefault="00394A4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394A49" w:rsidRPr="002561F8" w:rsidRDefault="00394A49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402" w:type="dxa"/>
            <w:vAlign w:val="center"/>
          </w:tcPr>
          <w:p w:rsidR="00394A49" w:rsidRPr="002561F8" w:rsidRDefault="00394A49" w:rsidP="00C924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394A49" w:rsidRPr="002561F8" w:rsidRDefault="00E87C5F" w:rsidP="00E87C5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</w:t>
            </w:r>
            <w:r w:rsidR="00472DBD">
              <w:rPr>
                <w:b w:val="0"/>
                <w:sz w:val="20"/>
                <w:szCs w:val="20"/>
              </w:rPr>
              <w:t xml:space="preserve">ребуется ремонт </w:t>
            </w:r>
            <w:r>
              <w:rPr>
                <w:b w:val="0"/>
                <w:sz w:val="20"/>
                <w:szCs w:val="20"/>
              </w:rPr>
              <w:t>4</w:t>
            </w:r>
            <w:r w:rsidR="00472DBD">
              <w:rPr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E87C5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C924CB" w:rsidRPr="002561F8" w:rsidTr="00E87C5F">
        <w:tc>
          <w:tcPr>
            <w:tcW w:w="709" w:type="dxa"/>
            <w:vAlign w:val="center"/>
          </w:tcPr>
          <w:p w:rsidR="00C924CB" w:rsidRPr="002561F8" w:rsidRDefault="00C924C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C924CB" w:rsidRPr="002561F8" w:rsidRDefault="00C924C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402" w:type="dxa"/>
            <w:vAlign w:val="center"/>
          </w:tcPr>
          <w:p w:rsidR="00C924CB" w:rsidRPr="006F5132" w:rsidRDefault="00C924CB" w:rsidP="00E87C5F">
            <w:pPr>
              <w:rPr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 плиты</w:t>
            </w:r>
            <w:r w:rsidRPr="0091603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69</w:t>
            </w:r>
            <w:r w:rsidRPr="0091603F">
              <w:rPr>
                <w:b w:val="0"/>
                <w:sz w:val="20"/>
                <w:szCs w:val="20"/>
              </w:rPr>
              <w:t>0</w:t>
            </w:r>
            <w:r w:rsidRPr="006F5132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Pr="006F5132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6F5132">
              <w:rPr>
                <w:b w:val="0"/>
                <w:sz w:val="20"/>
                <w:szCs w:val="20"/>
              </w:rPr>
              <w:t>,</w:t>
            </w:r>
            <w:r w:rsidR="00E87C5F">
              <w:rPr>
                <w:b w:val="0"/>
                <w:sz w:val="20"/>
                <w:szCs w:val="20"/>
              </w:rPr>
              <w:t xml:space="preserve"> </w:t>
            </w:r>
            <w:r w:rsidRPr="006F5132">
              <w:rPr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C924CB" w:rsidRPr="0035322B" w:rsidRDefault="00E87C5F" w:rsidP="00E87C5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 w:rsidR="0035322B" w:rsidRPr="0035322B">
              <w:rPr>
                <w:rFonts w:ascii="Times New Roman" w:hAnsi="Times New Roman"/>
                <w:b w:val="0"/>
                <w:sz w:val="20"/>
                <w:szCs w:val="20"/>
              </w:rPr>
              <w:t xml:space="preserve">герметизация стыков кровельных плит –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400</w:t>
            </w:r>
            <w:r w:rsidR="0035322B" w:rsidRPr="0035322B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</w:p>
        </w:tc>
      </w:tr>
      <w:tr w:rsidR="00525C1B" w:rsidRPr="002561F8" w:rsidTr="00E87C5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7D1F8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E87C5F" w:rsidRPr="002561F8" w:rsidTr="00E87C5F">
        <w:tc>
          <w:tcPr>
            <w:tcW w:w="709" w:type="dxa"/>
            <w:vAlign w:val="center"/>
          </w:tcPr>
          <w:p w:rsidR="00E87C5F" w:rsidRPr="002561F8" w:rsidRDefault="00E87C5F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vAlign w:val="center"/>
          </w:tcPr>
          <w:p w:rsidR="00E87C5F" w:rsidRPr="002561F8" w:rsidRDefault="00E87C5F" w:rsidP="00E87C5F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402" w:type="dxa"/>
            <w:vAlign w:val="center"/>
          </w:tcPr>
          <w:p w:rsidR="00E87C5F" w:rsidRPr="002561F8" w:rsidRDefault="00E87C5F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529" w:type="dxa"/>
            <w:vAlign w:val="center"/>
          </w:tcPr>
          <w:p w:rsidR="00E87C5F" w:rsidRPr="002561F8" w:rsidRDefault="00E87C5F" w:rsidP="00062ED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87C5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E87C5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87C5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E87C5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87C5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E87C5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91603F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E87C5F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3F008F">
              <w:rPr>
                <w:rFonts w:ascii="Times New Roman" w:hAnsi="Times New Roman"/>
                <w:b w:val="0"/>
                <w:sz w:val="20"/>
                <w:szCs w:val="20"/>
              </w:rPr>
              <w:t>ребуется окраска 32 шт.</w:t>
            </w:r>
          </w:p>
        </w:tc>
      </w:tr>
      <w:tr w:rsidR="00525C1B" w:rsidRPr="002561F8" w:rsidTr="00E87C5F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977" w:type="dxa"/>
            <w:vMerge w:val="restart"/>
            <w:vAlign w:val="center"/>
          </w:tcPr>
          <w:p w:rsidR="00525C1B" w:rsidRPr="002561F8" w:rsidRDefault="00525C1B" w:rsidP="00E87C5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87C5F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87C5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E87C5F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E87C5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E87C5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E87C5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E87C5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35322B" w:rsidRPr="002561F8" w:rsidTr="00E87C5F">
        <w:trPr>
          <w:trHeight w:val="648"/>
        </w:trPr>
        <w:tc>
          <w:tcPr>
            <w:tcW w:w="709" w:type="dxa"/>
            <w:vAlign w:val="center"/>
          </w:tcPr>
          <w:p w:rsidR="0035322B" w:rsidRPr="002561F8" w:rsidRDefault="0035322B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35322B" w:rsidRPr="002561F8" w:rsidRDefault="0035322B" w:rsidP="00E87C5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402" w:type="dxa"/>
            <w:vAlign w:val="center"/>
          </w:tcPr>
          <w:p w:rsidR="0035322B" w:rsidRPr="002561F8" w:rsidRDefault="0035322B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87C5F" w:rsidRDefault="00E87C5F" w:rsidP="0035322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E87C5F" w:rsidRPr="00E87C5F" w:rsidRDefault="00E87C5F" w:rsidP="00E87C5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7C5F">
              <w:rPr>
                <w:rFonts w:ascii="Times New Roman" w:hAnsi="Times New Roman"/>
                <w:b w:val="0"/>
                <w:sz w:val="20"/>
                <w:szCs w:val="20"/>
              </w:rPr>
              <w:t xml:space="preserve">замена крана шарового - 56 </w:t>
            </w:r>
            <w:proofErr w:type="spellStart"/>
            <w:proofErr w:type="gramStart"/>
            <w:r w:rsidRPr="00E87C5F">
              <w:rPr>
                <w:rFonts w:ascii="Times New Roman" w:hAnsi="Times New Roman"/>
                <w:b w:val="0"/>
                <w:sz w:val="20"/>
                <w:szCs w:val="20"/>
              </w:rPr>
              <w:t>шт</w:t>
            </w:r>
            <w:proofErr w:type="spellEnd"/>
            <w:proofErr w:type="gramEnd"/>
            <w:r w:rsidRPr="00E87C5F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E87C5F" w:rsidRPr="00E87C5F" w:rsidRDefault="00E87C5F" w:rsidP="00E87C5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7C5F">
              <w:rPr>
                <w:rFonts w:ascii="Times New Roman" w:hAnsi="Times New Roman"/>
                <w:b w:val="0"/>
                <w:sz w:val="20"/>
                <w:szCs w:val="20"/>
              </w:rPr>
              <w:t xml:space="preserve">замена задвижек – 4 </w:t>
            </w:r>
            <w:proofErr w:type="spellStart"/>
            <w:proofErr w:type="gramStart"/>
            <w:r w:rsidRPr="00E87C5F">
              <w:rPr>
                <w:rFonts w:ascii="Times New Roman" w:hAnsi="Times New Roman"/>
                <w:b w:val="0"/>
                <w:sz w:val="20"/>
                <w:szCs w:val="20"/>
              </w:rPr>
              <w:t>шт</w:t>
            </w:r>
            <w:proofErr w:type="spellEnd"/>
            <w:proofErr w:type="gramEnd"/>
            <w:r w:rsidRPr="00E87C5F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E87C5F" w:rsidRPr="00E87C5F" w:rsidRDefault="0035322B" w:rsidP="00E87C5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7C5F">
              <w:rPr>
                <w:rFonts w:ascii="Times New Roman" w:hAnsi="Times New Roman"/>
                <w:b w:val="0"/>
                <w:sz w:val="20"/>
                <w:szCs w:val="20"/>
              </w:rPr>
              <w:t>з</w:t>
            </w:r>
            <w:r w:rsidR="00E87C5F" w:rsidRPr="00E87C5F">
              <w:rPr>
                <w:rFonts w:ascii="Times New Roman" w:hAnsi="Times New Roman"/>
                <w:b w:val="0"/>
                <w:sz w:val="20"/>
                <w:szCs w:val="20"/>
              </w:rPr>
              <w:t xml:space="preserve">амена дисковых затворов – 4 </w:t>
            </w:r>
            <w:proofErr w:type="spellStart"/>
            <w:proofErr w:type="gramStart"/>
            <w:r w:rsidR="00E87C5F" w:rsidRPr="00E87C5F">
              <w:rPr>
                <w:rFonts w:ascii="Times New Roman" w:hAnsi="Times New Roman"/>
                <w:b w:val="0"/>
                <w:sz w:val="20"/>
                <w:szCs w:val="20"/>
              </w:rPr>
              <w:t>шт</w:t>
            </w:r>
            <w:proofErr w:type="spellEnd"/>
            <w:proofErr w:type="gramEnd"/>
            <w:r w:rsidR="00E87C5F" w:rsidRPr="00E87C5F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E87C5F" w:rsidRPr="00E87C5F" w:rsidRDefault="0035322B" w:rsidP="00E87C5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7C5F">
              <w:rPr>
                <w:rFonts w:ascii="Times New Roman" w:hAnsi="Times New Roman"/>
                <w:b w:val="0"/>
                <w:sz w:val="20"/>
                <w:szCs w:val="20"/>
              </w:rPr>
              <w:t>замена регистра в подъезде - 3</w:t>
            </w:r>
            <w:r w:rsidR="00E87C5F" w:rsidRPr="00E87C5F">
              <w:rPr>
                <w:rFonts w:ascii="Times New Roman" w:hAnsi="Times New Roman"/>
                <w:b w:val="0"/>
                <w:sz w:val="20"/>
                <w:szCs w:val="20"/>
              </w:rPr>
              <w:t xml:space="preserve"> шт.;</w:t>
            </w:r>
          </w:p>
          <w:p w:rsidR="0035322B" w:rsidRPr="00E87C5F" w:rsidRDefault="0035322B" w:rsidP="00E87C5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7C5F">
              <w:rPr>
                <w:rFonts w:ascii="Times New Roman" w:hAnsi="Times New Roman"/>
                <w:b w:val="0"/>
                <w:sz w:val="20"/>
                <w:szCs w:val="20"/>
              </w:rPr>
              <w:t>восстановление  теплоизоляции – 50 м</w:t>
            </w:r>
          </w:p>
        </w:tc>
      </w:tr>
      <w:tr w:rsidR="00E34136" w:rsidRPr="002561F8" w:rsidTr="00E87C5F">
        <w:trPr>
          <w:trHeight w:val="361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E87C5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402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87C5F" w:rsidRDefault="00E87C5F" w:rsidP="0035322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E87C5F" w:rsidRPr="00E87C5F" w:rsidRDefault="000C4534" w:rsidP="00E87C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7C5F">
              <w:rPr>
                <w:rFonts w:ascii="Times New Roman" w:hAnsi="Times New Roman"/>
                <w:b w:val="0"/>
                <w:sz w:val="20"/>
                <w:szCs w:val="20"/>
              </w:rPr>
              <w:t xml:space="preserve">восстановление  теплоизоляции – </w:t>
            </w:r>
            <w:r w:rsidR="00E87C5F" w:rsidRPr="00E87C5F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Pr="00E87C5F">
              <w:rPr>
                <w:rFonts w:ascii="Times New Roman" w:hAnsi="Times New Roman"/>
                <w:b w:val="0"/>
                <w:sz w:val="20"/>
                <w:szCs w:val="20"/>
              </w:rPr>
              <w:t>0 м;</w:t>
            </w:r>
          </w:p>
          <w:p w:rsidR="00E34136" w:rsidRPr="00E87C5F" w:rsidRDefault="000652D3" w:rsidP="00E87C5F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E87C5F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E87C5F">
              <w:rPr>
                <w:b w:val="0"/>
                <w:sz w:val="20"/>
                <w:szCs w:val="20"/>
              </w:rPr>
              <w:t>общедомовых</w:t>
            </w:r>
            <w:proofErr w:type="spellEnd"/>
            <w:r w:rsidRPr="00E87C5F">
              <w:rPr>
                <w:b w:val="0"/>
                <w:sz w:val="20"/>
                <w:szCs w:val="20"/>
              </w:rPr>
              <w:t xml:space="preserve"> приборов учёта</w:t>
            </w:r>
          </w:p>
        </w:tc>
      </w:tr>
      <w:tr w:rsidR="00E34136" w:rsidRPr="002561F8" w:rsidTr="00E87C5F">
        <w:trPr>
          <w:trHeight w:val="223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E87C5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402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34136" w:rsidRPr="008B1638" w:rsidRDefault="001E239E" w:rsidP="00E87C5F">
            <w:pPr>
              <w:rPr>
                <w:b w:val="0"/>
                <w:sz w:val="20"/>
                <w:szCs w:val="20"/>
              </w:rPr>
            </w:pPr>
            <w:r w:rsidRPr="001E239E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 w:rsidR="000C4534" w:rsidRPr="001E239E">
              <w:rPr>
                <w:rFonts w:ascii="Times New Roman" w:hAnsi="Times New Roman"/>
                <w:b w:val="0"/>
                <w:sz w:val="20"/>
                <w:szCs w:val="20"/>
              </w:rPr>
              <w:t xml:space="preserve">восстановление  теплоизоляции – </w:t>
            </w:r>
            <w:r w:rsidR="00E87C5F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0C4534" w:rsidRPr="001E239E">
              <w:rPr>
                <w:rFonts w:ascii="Times New Roman" w:hAnsi="Times New Roman"/>
                <w:b w:val="0"/>
                <w:sz w:val="20"/>
                <w:szCs w:val="20"/>
              </w:rPr>
              <w:t>0 м</w:t>
            </w:r>
          </w:p>
        </w:tc>
      </w:tr>
      <w:tr w:rsidR="0035322B" w:rsidRPr="002561F8" w:rsidTr="00E87C5F">
        <w:tc>
          <w:tcPr>
            <w:tcW w:w="709" w:type="dxa"/>
            <w:vAlign w:val="center"/>
          </w:tcPr>
          <w:p w:rsidR="0035322B" w:rsidRPr="002561F8" w:rsidRDefault="0035322B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77" w:type="dxa"/>
            <w:vAlign w:val="center"/>
          </w:tcPr>
          <w:p w:rsidR="0035322B" w:rsidRPr="002561F8" w:rsidRDefault="0035322B" w:rsidP="00E87C5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402" w:type="dxa"/>
            <w:vAlign w:val="center"/>
          </w:tcPr>
          <w:p w:rsidR="0035322B" w:rsidRPr="002561F8" w:rsidRDefault="0035322B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9" w:type="dxa"/>
            <w:vAlign w:val="center"/>
          </w:tcPr>
          <w:p w:rsidR="0035322B" w:rsidRPr="00C92AAE" w:rsidRDefault="0035322B" w:rsidP="004D0F5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Требуется з</w:t>
            </w:r>
            <w:r w:rsidRPr="00C92AAE">
              <w:rPr>
                <w:b w:val="0"/>
                <w:sz w:val="20"/>
                <w:szCs w:val="20"/>
              </w:rPr>
              <w:t>амена трубопроводов и фасонных частей – 6 м</w:t>
            </w:r>
          </w:p>
        </w:tc>
      </w:tr>
      <w:tr w:rsidR="005B686C" w:rsidRPr="002561F8" w:rsidTr="00E87C5F">
        <w:tc>
          <w:tcPr>
            <w:tcW w:w="709" w:type="dxa"/>
            <w:vAlign w:val="center"/>
          </w:tcPr>
          <w:p w:rsidR="005B686C" w:rsidRPr="002561F8" w:rsidRDefault="005B686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5B686C" w:rsidRPr="002561F8" w:rsidRDefault="005B686C" w:rsidP="00E87C5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402" w:type="dxa"/>
            <w:vAlign w:val="center"/>
          </w:tcPr>
          <w:p w:rsidR="005B686C" w:rsidRPr="002561F8" w:rsidRDefault="005B686C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E87C5F" w:rsidRDefault="005B686C" w:rsidP="0035322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E239E"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E87C5F" w:rsidRPr="00E87C5F" w:rsidRDefault="003F008F" w:rsidP="00E87C5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7C5F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3-х квартирных </w:t>
            </w:r>
            <w:proofErr w:type="spellStart"/>
            <w:r w:rsidRPr="00E87C5F">
              <w:rPr>
                <w:rFonts w:ascii="Times New Roman" w:hAnsi="Times New Roman"/>
                <w:b w:val="0"/>
                <w:sz w:val="20"/>
                <w:szCs w:val="20"/>
              </w:rPr>
              <w:t>эл</w:t>
            </w:r>
            <w:proofErr w:type="spellEnd"/>
            <w:r w:rsidRPr="00E87C5F">
              <w:rPr>
                <w:rFonts w:ascii="Times New Roman" w:hAnsi="Times New Roman"/>
                <w:b w:val="0"/>
                <w:sz w:val="20"/>
                <w:szCs w:val="20"/>
              </w:rPr>
              <w:t xml:space="preserve">. щитов - </w:t>
            </w:r>
            <w:r w:rsidR="0035322B" w:rsidRPr="00E87C5F">
              <w:rPr>
                <w:rFonts w:ascii="Times New Roman" w:hAnsi="Times New Roman"/>
                <w:b w:val="0"/>
                <w:sz w:val="20"/>
                <w:szCs w:val="20"/>
              </w:rPr>
              <w:t>12</w:t>
            </w:r>
            <w:r w:rsidR="00E87C5F" w:rsidRPr="00E87C5F">
              <w:rPr>
                <w:rFonts w:ascii="Times New Roman" w:hAnsi="Times New Roman"/>
                <w:b w:val="0"/>
                <w:sz w:val="20"/>
                <w:szCs w:val="20"/>
              </w:rPr>
              <w:t xml:space="preserve"> шт.;</w:t>
            </w:r>
          </w:p>
          <w:p w:rsidR="00E87C5F" w:rsidRPr="00E87C5F" w:rsidRDefault="005B686C" w:rsidP="00E87C5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7C5F">
              <w:rPr>
                <w:rFonts w:ascii="Times New Roman" w:hAnsi="Times New Roman"/>
                <w:b w:val="0"/>
                <w:sz w:val="20"/>
                <w:szCs w:val="20"/>
              </w:rPr>
              <w:t xml:space="preserve">установка энергосберегающих светильников – </w:t>
            </w:r>
            <w:r w:rsidR="00C924CB" w:rsidRPr="00E87C5F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E87C5F" w:rsidRPr="00E87C5F">
              <w:rPr>
                <w:rFonts w:ascii="Times New Roman" w:hAnsi="Times New Roman"/>
                <w:b w:val="0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="00E87C5F" w:rsidRPr="00E87C5F">
              <w:rPr>
                <w:rFonts w:ascii="Times New Roman" w:hAnsi="Times New Roman"/>
                <w:b w:val="0"/>
                <w:sz w:val="20"/>
                <w:szCs w:val="20"/>
              </w:rPr>
              <w:t>шт</w:t>
            </w:r>
            <w:proofErr w:type="spellEnd"/>
            <w:proofErr w:type="gramEnd"/>
            <w:r w:rsidR="00E87C5F" w:rsidRPr="00E87C5F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5B686C" w:rsidRPr="00E87C5F" w:rsidRDefault="00E87C5F" w:rsidP="00E87C5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7C5F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E87C5F">
              <w:rPr>
                <w:b w:val="0"/>
                <w:sz w:val="20"/>
                <w:szCs w:val="20"/>
              </w:rPr>
              <w:t>общедомовых</w:t>
            </w:r>
            <w:proofErr w:type="spellEnd"/>
            <w:r w:rsidRPr="00E87C5F">
              <w:rPr>
                <w:b w:val="0"/>
                <w:sz w:val="20"/>
                <w:szCs w:val="20"/>
              </w:rPr>
              <w:t xml:space="preserve"> электросчетчиков – 2 </w:t>
            </w:r>
            <w:proofErr w:type="spellStart"/>
            <w:proofErr w:type="gramStart"/>
            <w:r w:rsidRPr="00E87C5F">
              <w:rPr>
                <w:b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2561F8" w:rsidRDefault="002561F8">
      <w:pPr>
        <w:rPr>
          <w:rFonts w:ascii="Times New Roman" w:hAnsi="Times New Roman"/>
          <w:b w:val="0"/>
          <w:sz w:val="24"/>
          <w:szCs w:val="24"/>
        </w:rPr>
      </w:pPr>
    </w:p>
    <w:p w:rsidR="008A7FD4" w:rsidRDefault="008A7FD4">
      <w:pPr>
        <w:rPr>
          <w:rFonts w:ascii="Times New Roman" w:hAnsi="Times New Roman"/>
          <w:b w:val="0"/>
          <w:sz w:val="24"/>
          <w:szCs w:val="24"/>
        </w:rPr>
      </w:pPr>
    </w:p>
    <w:p w:rsidR="00E87C5F" w:rsidRDefault="00E87C5F" w:rsidP="00E87C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87C5F" w:rsidRDefault="00E87C5F" w:rsidP="00E87C5F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20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1520"/>
        <w:gridCol w:w="39"/>
        <w:gridCol w:w="1844"/>
        <w:gridCol w:w="2835"/>
        <w:gridCol w:w="1986"/>
      </w:tblGrid>
      <w:tr w:rsidR="00E87C5F" w:rsidRPr="003311FC" w:rsidTr="008A7FD4">
        <w:trPr>
          <w:trHeight w:val="762"/>
        </w:trPr>
        <w:tc>
          <w:tcPr>
            <w:tcW w:w="3984" w:type="dxa"/>
            <w:shd w:val="clear" w:color="auto" w:fill="auto"/>
            <w:vAlign w:val="center"/>
            <w:hideMark/>
          </w:tcPr>
          <w:p w:rsidR="00E87C5F" w:rsidRPr="003311FC" w:rsidRDefault="00E87C5F" w:rsidP="00062ED3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87C5F" w:rsidRPr="003311FC" w:rsidRDefault="00E87C5F" w:rsidP="00062ED3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87C5F" w:rsidRPr="003311FC" w:rsidRDefault="00E87C5F" w:rsidP="00062ED3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87C5F" w:rsidRPr="003311FC" w:rsidRDefault="00E87C5F" w:rsidP="00062ED3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87C5F" w:rsidRPr="003311FC" w:rsidRDefault="00E87C5F" w:rsidP="00062ED3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E87C5F" w:rsidRPr="00E87C5F" w:rsidTr="008A7FD4">
        <w:trPr>
          <w:trHeight w:val="119"/>
        </w:trPr>
        <w:tc>
          <w:tcPr>
            <w:tcW w:w="3984" w:type="dxa"/>
            <w:shd w:val="clear" w:color="auto" w:fill="auto"/>
            <w:vAlign w:val="center"/>
            <w:hideMark/>
          </w:tcPr>
          <w:p w:rsidR="00E87C5F" w:rsidRPr="00E87C5F" w:rsidRDefault="00E87C5F" w:rsidP="00E87C5F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87C5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1. Работы и услуги по содержанию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87C5F" w:rsidRPr="00E87C5F" w:rsidRDefault="00E87C5F" w:rsidP="008A7FD4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87C5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957 481,29   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E87C5F" w:rsidRPr="00E87C5F" w:rsidRDefault="00E87C5F" w:rsidP="008A7FD4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87C5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30,71 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87C5F" w:rsidRPr="00E87C5F" w:rsidRDefault="00E87C5F" w:rsidP="008A7FD4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87C5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1 283 576,12   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87C5F" w:rsidRPr="00E87C5F" w:rsidRDefault="00E87C5F" w:rsidP="008A7FD4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E87C5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326 094,83   </w:t>
            </w:r>
          </w:p>
        </w:tc>
      </w:tr>
      <w:tr w:rsidR="00E87C5F" w:rsidRPr="00E87C5F" w:rsidTr="008A7FD4">
        <w:trPr>
          <w:trHeight w:val="165"/>
        </w:trPr>
        <w:tc>
          <w:tcPr>
            <w:tcW w:w="3984" w:type="dxa"/>
            <w:shd w:val="clear" w:color="auto" w:fill="auto"/>
            <w:vAlign w:val="center"/>
            <w:hideMark/>
          </w:tcPr>
          <w:p w:rsidR="00E87C5F" w:rsidRPr="00E87C5F" w:rsidRDefault="00E87C5F" w:rsidP="00E87C5F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87C5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87C5F" w:rsidRPr="00E87C5F" w:rsidRDefault="00E87C5F" w:rsidP="008A7FD4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E87C5F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508 204,01   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E87C5F" w:rsidRPr="00E87C5F" w:rsidRDefault="00E87C5F" w:rsidP="008A7FD4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E87C5F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16,30 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87C5F" w:rsidRPr="00E87C5F" w:rsidRDefault="00E87C5F" w:rsidP="008A7FD4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87C5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508 420,00   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87C5F" w:rsidRPr="00E87C5F" w:rsidRDefault="00E87C5F" w:rsidP="008A7FD4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E87C5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215,99   </w:t>
            </w:r>
          </w:p>
        </w:tc>
      </w:tr>
      <w:tr w:rsidR="00E87C5F" w:rsidRPr="00E87C5F" w:rsidTr="008A7FD4">
        <w:trPr>
          <w:trHeight w:val="141"/>
        </w:trPr>
        <w:tc>
          <w:tcPr>
            <w:tcW w:w="3984" w:type="dxa"/>
            <w:shd w:val="clear" w:color="auto" w:fill="auto"/>
            <w:vAlign w:val="center"/>
            <w:hideMark/>
          </w:tcPr>
          <w:p w:rsidR="00E87C5F" w:rsidRPr="00E87C5F" w:rsidRDefault="00E87C5F" w:rsidP="00E87C5F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7C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ВСЕГО работ по содержанию и ремонту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87C5F" w:rsidRPr="00E87C5F" w:rsidRDefault="00E87C5F" w:rsidP="008A7FD4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87C5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1 465 685,30   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  <w:hideMark/>
          </w:tcPr>
          <w:p w:rsidR="00E87C5F" w:rsidRPr="00E87C5F" w:rsidRDefault="00E87C5F" w:rsidP="008A7FD4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87C5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47,01 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87C5F" w:rsidRPr="00E87C5F" w:rsidRDefault="00E87C5F" w:rsidP="008A7FD4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87C5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1 791 996,12   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87C5F" w:rsidRPr="00E87C5F" w:rsidRDefault="00E87C5F" w:rsidP="008A7FD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E87C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326 310,82   </w:t>
            </w:r>
          </w:p>
        </w:tc>
      </w:tr>
    </w:tbl>
    <w:p w:rsidR="00E87C5F" w:rsidRDefault="00E87C5F">
      <w:pPr>
        <w:rPr>
          <w:rFonts w:ascii="Times New Roman" w:hAnsi="Times New Roman"/>
          <w:b w:val="0"/>
          <w:sz w:val="24"/>
          <w:szCs w:val="24"/>
        </w:rPr>
      </w:pPr>
    </w:p>
    <w:p w:rsidR="008A7FD4" w:rsidRDefault="008A7FD4">
      <w:pPr>
        <w:rPr>
          <w:rFonts w:ascii="Times New Roman" w:hAnsi="Times New Roman"/>
          <w:b w:val="0"/>
          <w:sz w:val="24"/>
          <w:szCs w:val="24"/>
        </w:rPr>
      </w:pPr>
    </w:p>
    <w:p w:rsidR="008A7FD4" w:rsidRDefault="008A7FD4" w:rsidP="008A7FD4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8A7FD4" w:rsidRDefault="008A7FD4" w:rsidP="008A7FD4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19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1800"/>
        <w:gridCol w:w="3870"/>
      </w:tblGrid>
      <w:tr w:rsidR="008A7FD4" w:rsidRPr="00725294" w:rsidTr="00062ED3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8A7FD4" w:rsidRPr="00725294" w:rsidRDefault="008A7FD4" w:rsidP="00062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8A7FD4" w:rsidRPr="00725294" w:rsidRDefault="008A7FD4" w:rsidP="00062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8A7FD4" w:rsidRPr="008A7FD4" w:rsidTr="008A7FD4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 1. Долг</w:t>
            </w:r>
            <w:proofErr w:type="gramStart"/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или остаток (+) на начало года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 </w:t>
            </w: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87 340,51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A7FD4" w:rsidRPr="008A7FD4" w:rsidTr="008A7FD4">
        <w:trPr>
          <w:trHeight w:val="70"/>
        </w:trPr>
        <w:tc>
          <w:tcPr>
            <w:tcW w:w="6252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 2. Начислено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1 465 685,30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A7FD4" w:rsidRPr="008A7FD4" w:rsidTr="008A7FD4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 3. Оплачено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1 029 001,40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A7FD4" w:rsidRPr="008A7FD4" w:rsidTr="008A7FD4">
        <w:trPr>
          <w:trHeight w:val="383"/>
        </w:trPr>
        <w:tc>
          <w:tcPr>
            <w:tcW w:w="6252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1 020 914,75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A7FD4" w:rsidRPr="008A7FD4" w:rsidTr="008A7FD4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8A7FD4" w:rsidRDefault="008A7FD4" w:rsidP="008A7FD4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 3.2.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собственниками жилых помещений</w:t>
            </w:r>
          </w:p>
          <w:p w:rsidR="008A7FD4" w:rsidRPr="008A7FD4" w:rsidRDefault="008A7FD4" w:rsidP="008A7FD4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8086,65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A7FD4" w:rsidRPr="008A7FD4" w:rsidTr="008A7FD4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8A7FD4" w:rsidRDefault="008A7FD4" w:rsidP="008A7FD4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 в т</w:t>
            </w:r>
            <w:proofErr w:type="gramStart"/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>:  незаселенные жилые помещения</w:t>
            </w:r>
          </w:p>
          <w:p w:rsidR="008A7FD4" w:rsidRPr="008A7FD4" w:rsidRDefault="008A7FD4" w:rsidP="008A7FD4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(Муниципалитет)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8086,65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A7FD4" w:rsidRPr="008A7FD4" w:rsidTr="008A7FD4">
        <w:trPr>
          <w:trHeight w:val="270"/>
        </w:trPr>
        <w:tc>
          <w:tcPr>
            <w:tcW w:w="6252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1 791 996,12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A7FD4" w:rsidRPr="008A7FD4" w:rsidTr="008A7FD4">
        <w:trPr>
          <w:trHeight w:val="123"/>
        </w:trPr>
        <w:tc>
          <w:tcPr>
            <w:tcW w:w="6252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 "+" - недовыполнено работ)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413 651,33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A7FD4" w:rsidRPr="008A7FD4" w:rsidTr="008A7FD4">
        <w:trPr>
          <w:trHeight w:val="70"/>
        </w:trPr>
        <w:tc>
          <w:tcPr>
            <w:tcW w:w="6252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580 247,99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A7FD4" w:rsidRPr="008A7FD4" w:rsidTr="008A7FD4">
        <w:trPr>
          <w:trHeight w:val="105"/>
        </w:trPr>
        <w:tc>
          <w:tcPr>
            <w:tcW w:w="6252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143 564,09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A7FD4" w:rsidRPr="008A7FD4" w:rsidTr="008A7FD4">
        <w:trPr>
          <w:trHeight w:val="330"/>
        </w:trPr>
        <w:tc>
          <w:tcPr>
            <w:tcW w:w="6252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17 140,79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A7FD4" w:rsidRPr="008A7FD4" w:rsidTr="008A7FD4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8A7FD4" w:rsidRDefault="008A7FD4" w:rsidP="008A7FD4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8A7FD4" w:rsidRPr="008A7FD4" w:rsidRDefault="008A7FD4" w:rsidP="008A7FD4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419 543,11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A7FD4" w:rsidRPr="008A7FD4" w:rsidTr="008A7FD4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404 358,18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A7FD4" w:rsidRPr="008A7FD4" w:rsidTr="008A7FD4">
        <w:trPr>
          <w:trHeight w:val="315"/>
        </w:trPr>
        <w:tc>
          <w:tcPr>
            <w:tcW w:w="6252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15 184,93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8A7FD4" w:rsidRDefault="008A7FD4">
      <w:pPr>
        <w:rPr>
          <w:rFonts w:ascii="Times New Roman" w:hAnsi="Times New Roman"/>
          <w:b w:val="0"/>
          <w:sz w:val="24"/>
          <w:szCs w:val="24"/>
        </w:rPr>
      </w:pPr>
    </w:p>
    <w:p w:rsidR="006748C7" w:rsidRDefault="006748C7" w:rsidP="006748C7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6748C7" w:rsidRDefault="006748C7" w:rsidP="006748C7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6748C7" w:rsidRDefault="006748C7" w:rsidP="006748C7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6748C7" w:rsidRDefault="006748C7" w:rsidP="006748C7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6748C7" w:rsidRDefault="006748C7" w:rsidP="006748C7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6748C7" w:rsidRDefault="006748C7" w:rsidP="006748C7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8C7" w:rsidRDefault="006748C7" w:rsidP="006748C7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FD4" w:rsidRDefault="008A7FD4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6748C7" w:rsidRDefault="006748C7" w:rsidP="008A7FD4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8A7FD4" w:rsidRPr="001A297E" w:rsidRDefault="008A7FD4" w:rsidP="008A7FD4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8A7FD4" w:rsidRDefault="008A7FD4" w:rsidP="008A7FD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A7FD4" w:rsidRPr="001A297E" w:rsidRDefault="008A7FD4" w:rsidP="008A7FD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8A7FD4" w:rsidRDefault="008A7FD4" w:rsidP="008A7FD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8A7FD4" w:rsidRDefault="008A7FD4" w:rsidP="008A7FD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8A7FD4" w:rsidRDefault="008A7FD4" w:rsidP="008A7FD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91</w:t>
      </w:r>
    </w:p>
    <w:p w:rsidR="008A7FD4" w:rsidRDefault="008A7FD4" w:rsidP="008A7FD4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8A7FD4" w:rsidRDefault="008A7FD4" w:rsidP="008A7FD4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0"/>
        <w:gridCol w:w="5952"/>
        <w:gridCol w:w="1276"/>
        <w:gridCol w:w="1138"/>
        <w:gridCol w:w="1275"/>
        <w:gridCol w:w="993"/>
      </w:tblGrid>
      <w:tr w:rsidR="008A7FD4" w:rsidRPr="001A297E" w:rsidTr="00062ED3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8A7FD4" w:rsidRDefault="008A7FD4" w:rsidP="00062ED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8A7FD4" w:rsidRPr="001A297E" w:rsidRDefault="008A7FD4" w:rsidP="00062ED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A297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A297E">
              <w:rPr>
                <w:sz w:val="20"/>
                <w:szCs w:val="20"/>
              </w:rPr>
              <w:t>/</w:t>
            </w:r>
            <w:proofErr w:type="spellStart"/>
            <w:r w:rsidRPr="001A297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8A7FD4" w:rsidRPr="001A297E" w:rsidRDefault="008A7FD4" w:rsidP="00062ED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sz w:val="20"/>
                <w:szCs w:val="20"/>
              </w:rPr>
              <w:t>2598,18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8A7FD4" w:rsidRPr="001A297E" w:rsidRDefault="008A7FD4" w:rsidP="008A7FD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8A7FD4" w:rsidRPr="001A297E" w:rsidTr="00062ED3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8A7FD4" w:rsidRPr="001A297E" w:rsidRDefault="008A7FD4" w:rsidP="00062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8A7FD4" w:rsidRPr="001A297E" w:rsidRDefault="008A7FD4" w:rsidP="00062ED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sz w:val="20"/>
                <w:szCs w:val="20"/>
              </w:rPr>
              <w:t>2598,18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8A7FD4" w:rsidRPr="001A297E" w:rsidRDefault="008A7FD4" w:rsidP="008A7FD4">
            <w:pPr>
              <w:jc w:val="center"/>
              <w:rPr>
                <w:sz w:val="20"/>
                <w:szCs w:val="20"/>
              </w:rPr>
            </w:pPr>
          </w:p>
        </w:tc>
      </w:tr>
      <w:tr w:rsidR="008A7FD4" w:rsidRPr="001A297E" w:rsidTr="00062ED3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8A7FD4" w:rsidRPr="001A297E" w:rsidRDefault="008A7FD4" w:rsidP="00062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8A7FD4" w:rsidRPr="001A297E" w:rsidRDefault="008A7FD4" w:rsidP="00062ED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8A7FD4" w:rsidRPr="001A297E" w:rsidRDefault="008A7FD4" w:rsidP="00062ED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8A7FD4" w:rsidRDefault="008A7FD4" w:rsidP="008A7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8A7FD4" w:rsidRPr="001A297E" w:rsidRDefault="008A7FD4" w:rsidP="008A7FD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8A7FD4" w:rsidRDefault="008A7FD4" w:rsidP="008A7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8A7FD4" w:rsidRPr="001A297E" w:rsidRDefault="008A7FD4" w:rsidP="008A7FD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8A7FD4" w:rsidRPr="001A297E" w:rsidTr="00062ED3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8A7FD4" w:rsidRPr="001A297E" w:rsidRDefault="008A7FD4" w:rsidP="00062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8A7FD4" w:rsidRPr="001A297E" w:rsidRDefault="008A7FD4" w:rsidP="00062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8A7FD4" w:rsidRPr="001A297E" w:rsidRDefault="008A7FD4" w:rsidP="00062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7FD4" w:rsidRPr="001A297E" w:rsidRDefault="008A7FD4" w:rsidP="008A7FD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A7FD4" w:rsidRPr="001A297E" w:rsidRDefault="008A7FD4" w:rsidP="008A7FD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A7FD4" w:rsidRPr="001A297E" w:rsidRDefault="008A7FD4" w:rsidP="008A7FD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A7FD4" w:rsidRPr="001A297E" w:rsidRDefault="008A7FD4" w:rsidP="008A7FD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8A7FD4" w:rsidRPr="008A7FD4" w:rsidTr="008A7FD4">
        <w:trPr>
          <w:trHeight w:val="226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8A7FD4" w:rsidRPr="0077651B" w:rsidRDefault="008A7FD4" w:rsidP="00062ED3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250 672,41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8,04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250 672,41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8,04   </w:t>
            </w:r>
          </w:p>
        </w:tc>
      </w:tr>
      <w:tr w:rsidR="008A7FD4" w:rsidRPr="008A7FD4" w:rsidTr="008A7FD4">
        <w:trPr>
          <w:trHeight w:val="203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140 613,50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4,51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140 613,50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4,51   </w:t>
            </w:r>
          </w:p>
        </w:tc>
      </w:tr>
      <w:tr w:rsidR="008A7FD4" w:rsidRPr="008A7FD4" w:rsidTr="008A7FD4">
        <w:trPr>
          <w:trHeight w:val="10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221 988,50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7,12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221 988,50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7,12   </w:t>
            </w:r>
          </w:p>
        </w:tc>
      </w:tr>
      <w:tr w:rsidR="008A7FD4" w:rsidRPr="008A7FD4" w:rsidTr="008A7FD4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1 558,91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1 558,91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0,05   </w:t>
            </w:r>
          </w:p>
        </w:tc>
      </w:tr>
      <w:tr w:rsidR="008A7FD4" w:rsidRPr="008A7FD4" w:rsidTr="008A7FD4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57 056,03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57 056,03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1,83   </w:t>
            </w:r>
          </w:p>
        </w:tc>
      </w:tr>
      <w:tr w:rsidR="008A7FD4" w:rsidRPr="008A7FD4" w:rsidTr="008A7FD4">
        <w:trPr>
          <w:trHeight w:val="9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35 543,10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35 543,10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1,14   </w:t>
            </w:r>
          </w:p>
        </w:tc>
      </w:tr>
      <w:tr w:rsidR="008A7FD4" w:rsidRPr="008A7FD4" w:rsidTr="008A7FD4">
        <w:trPr>
          <w:trHeight w:val="56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32 425,29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1,04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32 425,29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1,04   </w:t>
            </w:r>
          </w:p>
        </w:tc>
      </w:tr>
      <w:tr w:rsidR="008A7FD4" w:rsidRPr="008A7FD4" w:rsidTr="008A7FD4">
        <w:trPr>
          <w:trHeight w:val="489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17 147,99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0,55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17 147,99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0,55   </w:t>
            </w:r>
          </w:p>
        </w:tc>
      </w:tr>
      <w:tr w:rsidR="008A7FD4" w:rsidRPr="008A7FD4" w:rsidTr="008A7FD4">
        <w:trPr>
          <w:trHeight w:val="343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8A7FD4" w:rsidRPr="00893DFA" w:rsidRDefault="008A7FD4" w:rsidP="00062ED3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sz w:val="20"/>
                <w:szCs w:val="20"/>
              </w:rPr>
              <w:t xml:space="preserve">757 005,72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sz w:val="20"/>
                <w:szCs w:val="20"/>
              </w:rPr>
              <w:t>24,28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sz w:val="20"/>
                <w:szCs w:val="20"/>
              </w:rPr>
              <w:t xml:space="preserve">757 005,72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sz w:val="20"/>
                <w:szCs w:val="20"/>
              </w:rPr>
              <w:t xml:space="preserve">24,28   </w:t>
            </w:r>
          </w:p>
        </w:tc>
      </w:tr>
      <w:tr w:rsidR="008A7FD4" w:rsidRPr="008A7FD4" w:rsidTr="008A7FD4">
        <w:trPr>
          <w:trHeight w:val="150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75 762,93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2,43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75 762,93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2,43   </w:t>
            </w:r>
          </w:p>
        </w:tc>
      </w:tr>
      <w:tr w:rsidR="008A7FD4" w:rsidRPr="008A7FD4" w:rsidTr="008A7FD4">
        <w:trPr>
          <w:trHeight w:val="301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124 712,64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4,00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450807,47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14,46</w:t>
            </w:r>
          </w:p>
        </w:tc>
      </w:tr>
      <w:tr w:rsidR="008A7FD4" w:rsidRPr="008A7FD4" w:rsidTr="008A7FD4">
        <w:trPr>
          <w:trHeight w:val="265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8A7FD4" w:rsidRPr="00893DFA" w:rsidRDefault="008A7FD4" w:rsidP="00062ED3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8A7FD4" w:rsidRPr="00893DFA" w:rsidRDefault="008A7FD4" w:rsidP="00062ED3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sz w:val="20"/>
                <w:szCs w:val="20"/>
              </w:rPr>
              <w:t xml:space="preserve">957 481,29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sz w:val="20"/>
                <w:szCs w:val="20"/>
              </w:rPr>
              <w:t>30,71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sz w:val="20"/>
                <w:szCs w:val="20"/>
              </w:rPr>
              <w:t>1283576,12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sz w:val="20"/>
                <w:szCs w:val="20"/>
              </w:rPr>
              <w:t>41,17</w:t>
            </w:r>
          </w:p>
        </w:tc>
      </w:tr>
      <w:tr w:rsidR="008A7FD4" w:rsidRPr="008A7FD4" w:rsidTr="008A7FD4">
        <w:trPr>
          <w:trHeight w:val="87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окончаний кровельных плит (84 м.)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 xml:space="preserve">508 204,01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16,3</w:t>
            </w:r>
            <w:r w:rsidR="000F32FF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508420,00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b w:val="0"/>
                <w:sz w:val="20"/>
                <w:szCs w:val="20"/>
              </w:rPr>
              <w:t>16,31</w:t>
            </w:r>
          </w:p>
        </w:tc>
      </w:tr>
      <w:tr w:rsidR="008A7FD4" w:rsidRPr="008A7FD4" w:rsidTr="008A7FD4">
        <w:trPr>
          <w:trHeight w:val="261"/>
        </w:trPr>
        <w:tc>
          <w:tcPr>
            <w:tcW w:w="10770" w:type="dxa"/>
            <w:gridSpan w:val="3"/>
            <w:shd w:val="clear" w:color="auto" w:fill="auto"/>
            <w:vAlign w:val="center"/>
            <w:hideMark/>
          </w:tcPr>
          <w:p w:rsidR="008A7FD4" w:rsidRPr="00893DFA" w:rsidRDefault="008A7FD4" w:rsidP="00062ED3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sz w:val="20"/>
                <w:szCs w:val="20"/>
              </w:rPr>
              <w:t xml:space="preserve">508 204,01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sz w:val="20"/>
                <w:szCs w:val="20"/>
              </w:rPr>
              <w:t>16,3</w:t>
            </w:r>
            <w:r w:rsidR="000F32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sz w:val="20"/>
                <w:szCs w:val="20"/>
              </w:rPr>
              <w:t>508420,00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sz w:val="20"/>
                <w:szCs w:val="20"/>
              </w:rPr>
              <w:t>16,31</w:t>
            </w:r>
          </w:p>
        </w:tc>
      </w:tr>
      <w:tr w:rsidR="008A7FD4" w:rsidRPr="008A7FD4" w:rsidTr="008A7FD4">
        <w:trPr>
          <w:trHeight w:val="279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8A7FD4" w:rsidRPr="00893DFA" w:rsidRDefault="008A7FD4" w:rsidP="00062ED3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sz w:val="20"/>
                <w:szCs w:val="20"/>
              </w:rPr>
              <w:t xml:space="preserve">1 465 685,30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sz w:val="20"/>
                <w:szCs w:val="20"/>
              </w:rPr>
              <w:t>47,01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sz w:val="20"/>
                <w:szCs w:val="20"/>
              </w:rPr>
              <w:t>1791996,12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A7FD4" w:rsidRPr="008A7FD4" w:rsidRDefault="008A7FD4" w:rsidP="008A7F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7FD4">
              <w:rPr>
                <w:rFonts w:ascii="Times New Roman" w:hAnsi="Times New Roman"/>
                <w:sz w:val="20"/>
                <w:szCs w:val="20"/>
              </w:rPr>
              <w:t>57,48</w:t>
            </w:r>
          </w:p>
        </w:tc>
      </w:tr>
    </w:tbl>
    <w:p w:rsidR="008A7FD4" w:rsidRPr="002561F8" w:rsidRDefault="008A7FD4" w:rsidP="008A7FD4">
      <w:pPr>
        <w:rPr>
          <w:rFonts w:ascii="Times New Roman" w:hAnsi="Times New Roman"/>
          <w:b w:val="0"/>
          <w:sz w:val="24"/>
          <w:szCs w:val="24"/>
        </w:rPr>
      </w:pPr>
    </w:p>
    <w:sectPr w:rsidR="008A7FD4" w:rsidRPr="002561F8" w:rsidSect="008A7FD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50A"/>
    <w:multiLevelType w:val="hybridMultilevel"/>
    <w:tmpl w:val="3E0CC8CC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248D9"/>
    <w:multiLevelType w:val="hybridMultilevel"/>
    <w:tmpl w:val="E8B03190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51BE3"/>
    <w:multiLevelType w:val="hybridMultilevel"/>
    <w:tmpl w:val="0F5C79BA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29"/>
    <w:rsid w:val="00060D84"/>
    <w:rsid w:val="000652D3"/>
    <w:rsid w:val="000860D2"/>
    <w:rsid w:val="00092BD9"/>
    <w:rsid w:val="000B0801"/>
    <w:rsid w:val="000C4534"/>
    <w:rsid w:val="000E57B9"/>
    <w:rsid w:val="000F32FF"/>
    <w:rsid w:val="00122513"/>
    <w:rsid w:val="00136C4A"/>
    <w:rsid w:val="001376B6"/>
    <w:rsid w:val="00140414"/>
    <w:rsid w:val="00147EF4"/>
    <w:rsid w:val="001950EE"/>
    <w:rsid w:val="001B2921"/>
    <w:rsid w:val="001E239E"/>
    <w:rsid w:val="0023211D"/>
    <w:rsid w:val="002541CE"/>
    <w:rsid w:val="002561F8"/>
    <w:rsid w:val="002B4856"/>
    <w:rsid w:val="002F63D7"/>
    <w:rsid w:val="00322DBF"/>
    <w:rsid w:val="00327DC4"/>
    <w:rsid w:val="0035322B"/>
    <w:rsid w:val="003654EE"/>
    <w:rsid w:val="00370C9A"/>
    <w:rsid w:val="00394A49"/>
    <w:rsid w:val="003A11C5"/>
    <w:rsid w:val="003F008F"/>
    <w:rsid w:val="003F2032"/>
    <w:rsid w:val="00425CC6"/>
    <w:rsid w:val="00426393"/>
    <w:rsid w:val="00456F6B"/>
    <w:rsid w:val="004576B4"/>
    <w:rsid w:val="00472DBD"/>
    <w:rsid w:val="004B5ED8"/>
    <w:rsid w:val="004F25C3"/>
    <w:rsid w:val="00502DF3"/>
    <w:rsid w:val="00516035"/>
    <w:rsid w:val="00525C1B"/>
    <w:rsid w:val="005A18A0"/>
    <w:rsid w:val="005B686C"/>
    <w:rsid w:val="005C4094"/>
    <w:rsid w:val="005D7943"/>
    <w:rsid w:val="006748C7"/>
    <w:rsid w:val="00681E84"/>
    <w:rsid w:val="0068270C"/>
    <w:rsid w:val="006A2FF9"/>
    <w:rsid w:val="006F4781"/>
    <w:rsid w:val="006F5132"/>
    <w:rsid w:val="00737041"/>
    <w:rsid w:val="007A2D67"/>
    <w:rsid w:val="007D1F8B"/>
    <w:rsid w:val="008A7FD4"/>
    <w:rsid w:val="008B1638"/>
    <w:rsid w:val="008D5111"/>
    <w:rsid w:val="00901CA7"/>
    <w:rsid w:val="0091603F"/>
    <w:rsid w:val="00990493"/>
    <w:rsid w:val="00996B61"/>
    <w:rsid w:val="009D67C4"/>
    <w:rsid w:val="00A20D9E"/>
    <w:rsid w:val="00A60526"/>
    <w:rsid w:val="00A66293"/>
    <w:rsid w:val="00A82B3F"/>
    <w:rsid w:val="00AB0A8B"/>
    <w:rsid w:val="00AF35F4"/>
    <w:rsid w:val="00B20397"/>
    <w:rsid w:val="00B573F9"/>
    <w:rsid w:val="00B62496"/>
    <w:rsid w:val="00B65046"/>
    <w:rsid w:val="00B71EF8"/>
    <w:rsid w:val="00B76B96"/>
    <w:rsid w:val="00B8181E"/>
    <w:rsid w:val="00C67C1D"/>
    <w:rsid w:val="00C924CB"/>
    <w:rsid w:val="00CC277E"/>
    <w:rsid w:val="00CD4FA2"/>
    <w:rsid w:val="00CD6D35"/>
    <w:rsid w:val="00D01370"/>
    <w:rsid w:val="00D05DFC"/>
    <w:rsid w:val="00D10276"/>
    <w:rsid w:val="00D841BA"/>
    <w:rsid w:val="00DB43D3"/>
    <w:rsid w:val="00DD79A5"/>
    <w:rsid w:val="00E06315"/>
    <w:rsid w:val="00E34136"/>
    <w:rsid w:val="00E673F2"/>
    <w:rsid w:val="00E87264"/>
    <w:rsid w:val="00E87C5F"/>
    <w:rsid w:val="00EA19BB"/>
    <w:rsid w:val="00F1344E"/>
    <w:rsid w:val="00F344F4"/>
    <w:rsid w:val="00F4311E"/>
    <w:rsid w:val="00FA4758"/>
    <w:rsid w:val="00FD7E17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7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7659F7-B22F-4262-9122-572E5908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5</cp:revision>
  <cp:lastPrinted>2010-02-11T08:41:00Z</cp:lastPrinted>
  <dcterms:created xsi:type="dcterms:W3CDTF">2017-04-11T08:38:00Z</dcterms:created>
  <dcterms:modified xsi:type="dcterms:W3CDTF">2017-04-17T02:53:00Z</dcterms:modified>
</cp:coreProperties>
</file>