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B" w:rsidRPr="00D644EC" w:rsidRDefault="0019545B" w:rsidP="000262D6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19545B" w:rsidRPr="00D644EC" w:rsidRDefault="0019545B" w:rsidP="000262D6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0262D6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19545B" w:rsidRPr="00D644EC" w:rsidRDefault="0019545B" w:rsidP="000262D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1D06B2" w:rsidRDefault="001D06B2" w:rsidP="000262D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60361C">
        <w:rPr>
          <w:b/>
        </w:rPr>
        <w:t>04</w:t>
      </w:r>
      <w:r>
        <w:rPr>
          <w:b/>
        </w:rPr>
        <w:t xml:space="preserve">" </w:t>
      </w:r>
      <w:r w:rsidR="0060361C">
        <w:rPr>
          <w:b/>
        </w:rPr>
        <w:t>апреля</w:t>
      </w:r>
      <w:r>
        <w:rPr>
          <w:b/>
        </w:rPr>
        <w:t xml:space="preserve"> 201</w:t>
      </w:r>
      <w:r w:rsidR="0060361C">
        <w:rPr>
          <w:b/>
        </w:rPr>
        <w:t>9</w:t>
      </w:r>
      <w:r>
        <w:rPr>
          <w:b/>
        </w:rPr>
        <w:t xml:space="preserve"> г.</w:t>
      </w:r>
    </w:p>
    <w:p w:rsidR="0032561F" w:rsidRDefault="0032561F" w:rsidP="0019545B">
      <w:pPr>
        <w:tabs>
          <w:tab w:val="left" w:pos="0"/>
        </w:tabs>
        <w:jc w:val="center"/>
        <w:rPr>
          <w:b/>
        </w:rPr>
      </w:pPr>
    </w:p>
    <w:p w:rsidR="003A484D" w:rsidRDefault="003A484D" w:rsidP="003A484D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3A484D" w:rsidRDefault="003A484D" w:rsidP="003A484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60361C">
        <w:rPr>
          <w:b/>
        </w:rPr>
        <w:t>ВЕ</w:t>
      </w:r>
      <w:r>
        <w:rPr>
          <w:b/>
        </w:rPr>
        <w:t>СЕННЕГО ОСМОТРА</w:t>
      </w:r>
    </w:p>
    <w:p w:rsidR="003A484D" w:rsidRDefault="003A484D" w:rsidP="003A484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73 по ул. </w:t>
      </w:r>
      <w:r w:rsidR="00380C42">
        <w:rPr>
          <w:b/>
        </w:rPr>
        <w:t xml:space="preserve">Лейтенанта </w:t>
      </w:r>
      <w:r>
        <w:rPr>
          <w:b/>
        </w:rPr>
        <w:t>Амосова</w:t>
      </w:r>
    </w:p>
    <w:p w:rsidR="00B037FA" w:rsidRPr="009C30C2" w:rsidRDefault="00B037FA" w:rsidP="00C24FA3"/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5952"/>
        <w:gridCol w:w="1561"/>
      </w:tblGrid>
      <w:tr w:rsidR="00CD0660" w:rsidRPr="00000104" w:rsidTr="0060361C">
        <w:trPr>
          <w:trHeight w:val="817"/>
          <w:tblHeader/>
        </w:trPr>
        <w:tc>
          <w:tcPr>
            <w:tcW w:w="709" w:type="dxa"/>
            <w:vAlign w:val="center"/>
          </w:tcPr>
          <w:p w:rsidR="00CD0660" w:rsidRPr="00000104" w:rsidRDefault="00CD0660" w:rsidP="00001463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CD0660" w:rsidRPr="00000104" w:rsidRDefault="00CD0660" w:rsidP="00001463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CD0660" w:rsidRDefault="00CD0660" w:rsidP="00001463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CD0660" w:rsidRPr="00000104" w:rsidRDefault="00CD0660" w:rsidP="00001463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5952" w:type="dxa"/>
            <w:vAlign w:val="center"/>
          </w:tcPr>
          <w:p w:rsidR="00ED26A4" w:rsidRDefault="00ED26A4" w:rsidP="00ED26A4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CD0660" w:rsidRPr="00000104" w:rsidRDefault="00ED26A4" w:rsidP="00ED26A4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92686F" w:rsidRDefault="0092686F" w:rsidP="0092686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D0660" w:rsidRPr="00000104" w:rsidRDefault="0092686F" w:rsidP="0092686F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28291B" w:rsidTr="0060361C">
        <w:trPr>
          <w:trHeight w:val="228"/>
        </w:trPr>
        <w:tc>
          <w:tcPr>
            <w:tcW w:w="709" w:type="dxa"/>
            <w:vAlign w:val="center"/>
          </w:tcPr>
          <w:p w:rsidR="0028291B" w:rsidRPr="001B24D4" w:rsidRDefault="0028291B" w:rsidP="00001463">
            <w:pPr>
              <w:jc w:val="center"/>
              <w:rPr>
                <w:b/>
              </w:rPr>
            </w:pPr>
            <w:r w:rsidRPr="001B24D4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28291B" w:rsidRDefault="005D655A" w:rsidP="00001463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165E84" w:rsidTr="0060361C">
        <w:tc>
          <w:tcPr>
            <w:tcW w:w="709" w:type="dxa"/>
            <w:vAlign w:val="center"/>
          </w:tcPr>
          <w:p w:rsidR="00165E84" w:rsidRDefault="00165E84" w:rsidP="002E4684">
            <w:pPr>
              <w:jc w:val="center"/>
            </w:pPr>
            <w:r>
              <w:t>1.1</w:t>
            </w:r>
          </w:p>
        </w:tc>
        <w:tc>
          <w:tcPr>
            <w:tcW w:w="2127" w:type="dxa"/>
            <w:vAlign w:val="center"/>
          </w:tcPr>
          <w:p w:rsidR="00165E84" w:rsidRDefault="00165E84" w:rsidP="002E4684">
            <w:r>
              <w:t xml:space="preserve">Ввод </w:t>
            </w:r>
          </w:p>
          <w:p w:rsidR="00165E84" w:rsidRPr="00822BDD" w:rsidRDefault="00165E84" w:rsidP="002E4684">
            <w:r>
              <w:t>трубопроводов</w:t>
            </w:r>
          </w:p>
        </w:tc>
        <w:tc>
          <w:tcPr>
            <w:tcW w:w="5952" w:type="dxa"/>
            <w:vAlign w:val="center"/>
          </w:tcPr>
          <w:p w:rsidR="00165E84" w:rsidRDefault="00165E84" w:rsidP="006F4661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165E84" w:rsidRPr="00800440" w:rsidRDefault="00165E84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21916" w:rsidRPr="00667AA7" w:rsidTr="0060361C">
        <w:trPr>
          <w:trHeight w:val="142"/>
        </w:trPr>
        <w:tc>
          <w:tcPr>
            <w:tcW w:w="709" w:type="dxa"/>
            <w:vAlign w:val="center"/>
          </w:tcPr>
          <w:p w:rsidR="00C21916" w:rsidRPr="00667AA7" w:rsidRDefault="00C21916" w:rsidP="002E4684">
            <w:pPr>
              <w:jc w:val="center"/>
            </w:pPr>
            <w:r>
              <w:t>1.2</w:t>
            </w:r>
          </w:p>
        </w:tc>
        <w:tc>
          <w:tcPr>
            <w:tcW w:w="2127" w:type="dxa"/>
            <w:vAlign w:val="center"/>
          </w:tcPr>
          <w:p w:rsidR="00C21916" w:rsidRPr="00644D1D" w:rsidRDefault="00C21916" w:rsidP="002E4684">
            <w:r w:rsidRPr="00667AA7">
              <w:t>Цоколь</w:t>
            </w:r>
          </w:p>
        </w:tc>
        <w:tc>
          <w:tcPr>
            <w:tcW w:w="5952" w:type="dxa"/>
            <w:vAlign w:val="center"/>
          </w:tcPr>
          <w:p w:rsidR="00C21916" w:rsidRPr="00015942" w:rsidRDefault="00145D3B" w:rsidP="00611101">
            <w:r>
              <w:t xml:space="preserve">Устройство вентилируемых продухов </w:t>
            </w:r>
            <w:r w:rsidR="00C21916">
              <w:t>– 8 шт</w:t>
            </w:r>
          </w:p>
        </w:tc>
        <w:tc>
          <w:tcPr>
            <w:tcW w:w="1561" w:type="dxa"/>
            <w:vMerge/>
            <w:vAlign w:val="center"/>
          </w:tcPr>
          <w:p w:rsidR="00C21916" w:rsidRPr="00667AA7" w:rsidRDefault="00C21916" w:rsidP="002E4684">
            <w:pPr>
              <w:jc w:val="center"/>
            </w:pPr>
          </w:p>
        </w:tc>
      </w:tr>
      <w:tr w:rsidR="00AA35E7" w:rsidTr="0060361C">
        <w:trPr>
          <w:trHeight w:val="114"/>
        </w:trPr>
        <w:tc>
          <w:tcPr>
            <w:tcW w:w="709" w:type="dxa"/>
            <w:vAlign w:val="center"/>
          </w:tcPr>
          <w:p w:rsidR="00AA35E7" w:rsidRPr="001B24D4" w:rsidRDefault="00AA35E7" w:rsidP="000014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AA35E7" w:rsidRDefault="00AA35E7" w:rsidP="009B1CB5">
            <w:pPr>
              <w:jc w:val="center"/>
            </w:pPr>
            <w:r w:rsidRPr="001B24D4">
              <w:rPr>
                <w:b/>
              </w:rPr>
              <w:t>Внешние части дома</w:t>
            </w:r>
          </w:p>
        </w:tc>
      </w:tr>
      <w:tr w:rsidR="00262F54" w:rsidTr="0060361C">
        <w:trPr>
          <w:trHeight w:val="624"/>
        </w:trPr>
        <w:tc>
          <w:tcPr>
            <w:tcW w:w="709" w:type="dxa"/>
            <w:vAlign w:val="center"/>
          </w:tcPr>
          <w:p w:rsidR="00262F54" w:rsidRDefault="00262F54" w:rsidP="00001463">
            <w:pPr>
              <w:jc w:val="center"/>
            </w:pPr>
            <w:r>
              <w:t>2.1</w:t>
            </w:r>
          </w:p>
        </w:tc>
        <w:tc>
          <w:tcPr>
            <w:tcW w:w="2127" w:type="dxa"/>
            <w:vAlign w:val="center"/>
          </w:tcPr>
          <w:p w:rsidR="00262F54" w:rsidRDefault="00AB787A" w:rsidP="003562C3">
            <w:r>
              <w:t>Балконы</w:t>
            </w:r>
          </w:p>
        </w:tc>
        <w:tc>
          <w:tcPr>
            <w:tcW w:w="5952" w:type="dxa"/>
            <w:vAlign w:val="center"/>
          </w:tcPr>
          <w:p w:rsidR="00262F54" w:rsidRPr="00C24FA3" w:rsidRDefault="00262F54" w:rsidP="0060361C">
            <w:r>
              <w:t>Разрушение краев балконных плит</w:t>
            </w:r>
            <w:r w:rsidR="00AB787A">
              <w:t xml:space="preserve"> (кв. </w:t>
            </w:r>
            <w:r w:rsidR="00AB787A" w:rsidRPr="00CF4CCA">
              <w:t>№</w:t>
            </w:r>
            <w:r w:rsidR="00AB787A">
              <w:t xml:space="preserve"> </w:t>
            </w:r>
            <w:r w:rsidR="00AB787A" w:rsidRPr="00CF4CCA">
              <w:t>1</w:t>
            </w:r>
            <w:r w:rsidR="00AB787A">
              <w:t>0</w:t>
            </w:r>
            <w:r w:rsidR="00AB787A" w:rsidRPr="00CF4CCA">
              <w:t>,</w:t>
            </w:r>
            <w:r w:rsidR="00AB787A">
              <w:t xml:space="preserve"> 14, 15, 17,  </w:t>
            </w:r>
            <w:r w:rsidR="0060361C">
              <w:t xml:space="preserve">28, </w:t>
            </w:r>
            <w:r w:rsidR="00AB787A">
              <w:t>4</w:t>
            </w:r>
            <w:r w:rsidR="0060361C">
              <w:t>0</w:t>
            </w:r>
            <w:r w:rsidR="00AB787A" w:rsidRPr="00CF4CCA">
              <w:t>,</w:t>
            </w:r>
            <w:r w:rsidR="00AB787A">
              <w:t xml:space="preserve"> 44, 47, 48, 6</w:t>
            </w:r>
            <w:r w:rsidR="00AB787A" w:rsidRPr="00CF4CCA">
              <w:t>8</w:t>
            </w:r>
            <w:r w:rsidR="00AB787A">
              <w:t>)</w:t>
            </w:r>
          </w:p>
        </w:tc>
        <w:tc>
          <w:tcPr>
            <w:tcW w:w="1561" w:type="dxa"/>
            <w:vAlign w:val="center"/>
          </w:tcPr>
          <w:p w:rsidR="00262F54" w:rsidRPr="00800440" w:rsidRDefault="00262F54" w:rsidP="00F2422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62F54" w:rsidTr="0060361C">
        <w:trPr>
          <w:trHeight w:val="140"/>
        </w:trPr>
        <w:tc>
          <w:tcPr>
            <w:tcW w:w="709" w:type="dxa"/>
            <w:vAlign w:val="center"/>
          </w:tcPr>
          <w:p w:rsidR="00262F54" w:rsidRPr="001B24D4" w:rsidRDefault="00262F54" w:rsidP="00367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0262D6">
            <w:pPr>
              <w:jc w:val="center"/>
            </w:pPr>
            <w:r w:rsidRPr="001B24D4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262F54" w:rsidTr="0060361C">
        <w:trPr>
          <w:trHeight w:val="143"/>
        </w:trPr>
        <w:tc>
          <w:tcPr>
            <w:tcW w:w="709" w:type="dxa"/>
            <w:vAlign w:val="center"/>
          </w:tcPr>
          <w:p w:rsidR="00262F54" w:rsidRDefault="00262F54" w:rsidP="003679C1">
            <w:pPr>
              <w:jc w:val="center"/>
            </w:pPr>
          </w:p>
        </w:tc>
        <w:tc>
          <w:tcPr>
            <w:tcW w:w="2127" w:type="dxa"/>
            <w:vAlign w:val="center"/>
          </w:tcPr>
          <w:p w:rsidR="00262F54" w:rsidRDefault="00262F54" w:rsidP="003679C1"/>
        </w:tc>
        <w:tc>
          <w:tcPr>
            <w:tcW w:w="7513" w:type="dxa"/>
            <w:gridSpan w:val="2"/>
            <w:vAlign w:val="center"/>
          </w:tcPr>
          <w:p w:rsidR="00262F54" w:rsidRDefault="00262F54" w:rsidP="004F23FF"/>
        </w:tc>
      </w:tr>
      <w:tr w:rsidR="00262F54" w:rsidTr="0060361C">
        <w:trPr>
          <w:trHeight w:val="146"/>
        </w:trPr>
        <w:tc>
          <w:tcPr>
            <w:tcW w:w="709" w:type="dxa"/>
            <w:vAlign w:val="center"/>
          </w:tcPr>
          <w:p w:rsidR="00262F54" w:rsidRDefault="00262F54" w:rsidP="00001463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0262D6">
            <w:pPr>
              <w:jc w:val="center"/>
            </w:pPr>
            <w:r w:rsidRPr="001B24D4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1B24D4">
              <w:rPr>
                <w:b/>
              </w:rPr>
              <w:t xml:space="preserve"> пользования</w:t>
            </w:r>
          </w:p>
        </w:tc>
      </w:tr>
      <w:tr w:rsidR="00262F54" w:rsidTr="0060361C">
        <w:trPr>
          <w:trHeight w:val="259"/>
        </w:trPr>
        <w:tc>
          <w:tcPr>
            <w:tcW w:w="709" w:type="dxa"/>
            <w:vAlign w:val="center"/>
          </w:tcPr>
          <w:p w:rsidR="00262F54" w:rsidRPr="00545C25" w:rsidRDefault="00262F54" w:rsidP="00F24224">
            <w:pPr>
              <w:jc w:val="center"/>
            </w:pPr>
            <w:r>
              <w:t>4.1</w:t>
            </w:r>
          </w:p>
        </w:tc>
        <w:tc>
          <w:tcPr>
            <w:tcW w:w="2127" w:type="dxa"/>
            <w:vMerge w:val="restart"/>
            <w:vAlign w:val="center"/>
          </w:tcPr>
          <w:p w:rsidR="00262F54" w:rsidRPr="00AB309E" w:rsidRDefault="00262F54" w:rsidP="00F24224">
            <w:r>
              <w:t>Подъезды</w:t>
            </w:r>
          </w:p>
        </w:tc>
        <w:tc>
          <w:tcPr>
            <w:tcW w:w="5952" w:type="dxa"/>
            <w:vAlign w:val="center"/>
          </w:tcPr>
          <w:p w:rsidR="00262F54" w:rsidRDefault="00262F54" w:rsidP="00F24224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262F54" w:rsidRPr="009A143C" w:rsidRDefault="00262F54" w:rsidP="00F2422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62F54" w:rsidTr="0060361C">
        <w:trPr>
          <w:trHeight w:val="136"/>
        </w:trPr>
        <w:tc>
          <w:tcPr>
            <w:tcW w:w="709" w:type="dxa"/>
            <w:vAlign w:val="center"/>
          </w:tcPr>
          <w:p w:rsidR="00262F54" w:rsidRDefault="00262F54" w:rsidP="00001463">
            <w:pPr>
              <w:jc w:val="center"/>
            </w:pPr>
            <w:r>
              <w:t>4.2</w:t>
            </w:r>
          </w:p>
        </w:tc>
        <w:tc>
          <w:tcPr>
            <w:tcW w:w="2127" w:type="dxa"/>
            <w:vMerge/>
            <w:vAlign w:val="center"/>
          </w:tcPr>
          <w:p w:rsidR="00262F54" w:rsidRDefault="00262F54"/>
        </w:tc>
        <w:tc>
          <w:tcPr>
            <w:tcW w:w="5952" w:type="dxa"/>
            <w:vAlign w:val="center"/>
          </w:tcPr>
          <w:p w:rsidR="00262F54" w:rsidRDefault="00262F54" w:rsidP="00EE400C">
            <w:r>
              <w:t xml:space="preserve">Замена оконных блоков – </w:t>
            </w:r>
            <w:r w:rsidR="00EE400C">
              <w:t>16</w:t>
            </w:r>
            <w:r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262F54" w:rsidRDefault="00262F54" w:rsidP="00457C0A">
            <w:pPr>
              <w:jc w:val="center"/>
            </w:pPr>
          </w:p>
        </w:tc>
      </w:tr>
      <w:tr w:rsidR="00262F54" w:rsidTr="0060361C">
        <w:tc>
          <w:tcPr>
            <w:tcW w:w="709" w:type="dxa"/>
            <w:vAlign w:val="center"/>
          </w:tcPr>
          <w:p w:rsidR="00262F54" w:rsidRPr="001B24D4" w:rsidRDefault="00262F54" w:rsidP="007764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77643F">
            <w:pPr>
              <w:jc w:val="center"/>
            </w:pPr>
            <w:r w:rsidRPr="001B24D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24D4">
              <w:rPr>
                <w:b/>
              </w:rPr>
              <w:t xml:space="preserve"> теплоснабжения</w:t>
            </w:r>
          </w:p>
        </w:tc>
      </w:tr>
      <w:tr w:rsidR="00262F54" w:rsidTr="0060361C">
        <w:trPr>
          <w:trHeight w:val="70"/>
        </w:trPr>
        <w:tc>
          <w:tcPr>
            <w:tcW w:w="709" w:type="dxa"/>
            <w:vAlign w:val="center"/>
          </w:tcPr>
          <w:p w:rsidR="00262F54" w:rsidRPr="00B278E9" w:rsidRDefault="00262F54" w:rsidP="009F6543">
            <w:pPr>
              <w:jc w:val="center"/>
            </w:pPr>
          </w:p>
        </w:tc>
        <w:tc>
          <w:tcPr>
            <w:tcW w:w="2127" w:type="dxa"/>
            <w:vAlign w:val="center"/>
          </w:tcPr>
          <w:p w:rsidR="00262F54" w:rsidRPr="00471DBF" w:rsidRDefault="00262F54" w:rsidP="0018722A"/>
        </w:tc>
        <w:tc>
          <w:tcPr>
            <w:tcW w:w="5952" w:type="dxa"/>
            <w:vAlign w:val="center"/>
          </w:tcPr>
          <w:p w:rsidR="00262F54" w:rsidRDefault="00262F54" w:rsidP="00EA25A4"/>
        </w:tc>
        <w:tc>
          <w:tcPr>
            <w:tcW w:w="1561" w:type="dxa"/>
            <w:vAlign w:val="center"/>
          </w:tcPr>
          <w:p w:rsidR="00262F54" w:rsidRDefault="00262F54" w:rsidP="0018722A">
            <w:pPr>
              <w:jc w:val="center"/>
            </w:pPr>
          </w:p>
        </w:tc>
      </w:tr>
      <w:tr w:rsidR="00262F54" w:rsidTr="0060361C">
        <w:trPr>
          <w:trHeight w:val="114"/>
        </w:trPr>
        <w:tc>
          <w:tcPr>
            <w:tcW w:w="709" w:type="dxa"/>
            <w:vAlign w:val="center"/>
          </w:tcPr>
          <w:p w:rsidR="00262F54" w:rsidRPr="001B24D4" w:rsidRDefault="00262F54" w:rsidP="003679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3679C1">
            <w:pPr>
              <w:jc w:val="center"/>
            </w:pPr>
            <w:r w:rsidRPr="001B24D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24D4">
              <w:rPr>
                <w:b/>
              </w:rPr>
              <w:t xml:space="preserve"> горячего водоснабжения</w:t>
            </w:r>
          </w:p>
        </w:tc>
      </w:tr>
      <w:tr w:rsidR="00262F54" w:rsidRPr="00667AA7" w:rsidTr="0060361C">
        <w:tc>
          <w:tcPr>
            <w:tcW w:w="709" w:type="dxa"/>
            <w:vAlign w:val="center"/>
          </w:tcPr>
          <w:p w:rsidR="00262F54" w:rsidRDefault="00262F54" w:rsidP="003357AC">
            <w:pPr>
              <w:jc w:val="center"/>
            </w:pPr>
            <w:r>
              <w:t>6.1</w:t>
            </w:r>
          </w:p>
        </w:tc>
        <w:tc>
          <w:tcPr>
            <w:tcW w:w="2127" w:type="dxa"/>
            <w:vAlign w:val="center"/>
          </w:tcPr>
          <w:p w:rsidR="00262F54" w:rsidRPr="00667AA7" w:rsidRDefault="00262F54" w:rsidP="00527DD1">
            <w:r>
              <w:t>ИТП</w:t>
            </w:r>
          </w:p>
        </w:tc>
        <w:tc>
          <w:tcPr>
            <w:tcW w:w="5952" w:type="dxa"/>
            <w:vAlign w:val="center"/>
          </w:tcPr>
          <w:p w:rsidR="00262F54" w:rsidRDefault="00262F54" w:rsidP="00527DD1">
            <w:r>
              <w:t>Установка общедомового прибора учета – 1 шт.</w:t>
            </w:r>
          </w:p>
        </w:tc>
        <w:tc>
          <w:tcPr>
            <w:tcW w:w="1561" w:type="dxa"/>
            <w:vAlign w:val="center"/>
          </w:tcPr>
          <w:p w:rsidR="00262F54" w:rsidRDefault="00262F54" w:rsidP="009F59D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62F54" w:rsidTr="0060361C">
        <w:trPr>
          <w:trHeight w:val="136"/>
        </w:trPr>
        <w:tc>
          <w:tcPr>
            <w:tcW w:w="709" w:type="dxa"/>
            <w:vAlign w:val="center"/>
          </w:tcPr>
          <w:p w:rsidR="00262F54" w:rsidRPr="001B24D4" w:rsidRDefault="00262F54" w:rsidP="009B1C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001463">
            <w:pPr>
              <w:jc w:val="center"/>
            </w:pPr>
            <w:r w:rsidRPr="001B24D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24D4">
              <w:rPr>
                <w:b/>
              </w:rPr>
              <w:t xml:space="preserve"> холодного водоснабжения</w:t>
            </w:r>
          </w:p>
        </w:tc>
      </w:tr>
      <w:tr w:rsidR="00262F54" w:rsidTr="0060361C">
        <w:trPr>
          <w:trHeight w:val="70"/>
        </w:trPr>
        <w:tc>
          <w:tcPr>
            <w:tcW w:w="709" w:type="dxa"/>
            <w:vAlign w:val="center"/>
          </w:tcPr>
          <w:p w:rsidR="00262F54" w:rsidRPr="00B278E9" w:rsidRDefault="00262F54" w:rsidP="007411BC">
            <w:pPr>
              <w:jc w:val="center"/>
            </w:pPr>
            <w:r>
              <w:t>7.1</w:t>
            </w:r>
          </w:p>
        </w:tc>
        <w:tc>
          <w:tcPr>
            <w:tcW w:w="2127" w:type="dxa"/>
            <w:vAlign w:val="center"/>
          </w:tcPr>
          <w:p w:rsidR="00262F54" w:rsidRPr="00471DBF" w:rsidRDefault="00262F54" w:rsidP="00525140">
            <w:r w:rsidRPr="00471DBF">
              <w:t>Подвал</w:t>
            </w:r>
          </w:p>
        </w:tc>
        <w:tc>
          <w:tcPr>
            <w:tcW w:w="5952" w:type="dxa"/>
            <w:vAlign w:val="center"/>
          </w:tcPr>
          <w:p w:rsidR="00262F54" w:rsidRPr="00E762A0" w:rsidRDefault="00262F54" w:rsidP="00095CA3">
            <w:r>
              <w:t>Восстановление  теплоизоляции –  102 м</w:t>
            </w:r>
          </w:p>
        </w:tc>
        <w:tc>
          <w:tcPr>
            <w:tcW w:w="1561" w:type="dxa"/>
            <w:vAlign w:val="center"/>
          </w:tcPr>
          <w:p w:rsidR="00262F54" w:rsidRDefault="00262F54" w:rsidP="009E10B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62F54" w:rsidTr="0060361C">
        <w:tc>
          <w:tcPr>
            <w:tcW w:w="709" w:type="dxa"/>
            <w:vAlign w:val="center"/>
          </w:tcPr>
          <w:p w:rsidR="00262F54" w:rsidRPr="001B24D4" w:rsidRDefault="00262F54" w:rsidP="000262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262F54" w:rsidTr="0060361C">
        <w:tc>
          <w:tcPr>
            <w:tcW w:w="709" w:type="dxa"/>
            <w:vAlign w:val="center"/>
          </w:tcPr>
          <w:p w:rsidR="00262F54" w:rsidRDefault="00262F54" w:rsidP="00001463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262F54" w:rsidRPr="001B24D4" w:rsidRDefault="00262F54" w:rsidP="00001463">
            <w:pPr>
              <w:rPr>
                <w:b/>
              </w:rPr>
            </w:pPr>
          </w:p>
        </w:tc>
        <w:tc>
          <w:tcPr>
            <w:tcW w:w="5952" w:type="dxa"/>
            <w:vAlign w:val="center"/>
          </w:tcPr>
          <w:p w:rsidR="00262F54" w:rsidRDefault="00262F54" w:rsidP="00001463"/>
        </w:tc>
        <w:tc>
          <w:tcPr>
            <w:tcW w:w="1561" w:type="dxa"/>
            <w:vAlign w:val="center"/>
          </w:tcPr>
          <w:p w:rsidR="00262F54" w:rsidRDefault="00262F54" w:rsidP="00001463">
            <w:pPr>
              <w:jc w:val="center"/>
            </w:pPr>
          </w:p>
        </w:tc>
      </w:tr>
      <w:tr w:rsidR="0060361C" w:rsidTr="0060361C">
        <w:trPr>
          <w:trHeight w:val="218"/>
        </w:trPr>
        <w:tc>
          <w:tcPr>
            <w:tcW w:w="709" w:type="dxa"/>
            <w:vAlign w:val="center"/>
          </w:tcPr>
          <w:p w:rsidR="0060361C" w:rsidRPr="001B355C" w:rsidRDefault="0060361C" w:rsidP="00F762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gridSpan w:val="3"/>
            <w:vAlign w:val="center"/>
          </w:tcPr>
          <w:p w:rsidR="0060361C" w:rsidRPr="00E5545B" w:rsidRDefault="0060361C" w:rsidP="00F76241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60361C" w:rsidTr="0060361C">
        <w:tc>
          <w:tcPr>
            <w:tcW w:w="709" w:type="dxa"/>
            <w:vAlign w:val="center"/>
          </w:tcPr>
          <w:p w:rsidR="0060361C" w:rsidRPr="006A322D" w:rsidRDefault="0060361C" w:rsidP="00F76241">
            <w:pPr>
              <w:jc w:val="center"/>
            </w:pPr>
            <w:r>
              <w:t>9.1</w:t>
            </w:r>
          </w:p>
        </w:tc>
        <w:tc>
          <w:tcPr>
            <w:tcW w:w="2127" w:type="dxa"/>
            <w:vAlign w:val="center"/>
          </w:tcPr>
          <w:p w:rsidR="0060361C" w:rsidRPr="00C92810" w:rsidRDefault="0060361C" w:rsidP="00F76241">
            <w:r>
              <w:t>ВДГО</w:t>
            </w:r>
          </w:p>
        </w:tc>
        <w:tc>
          <w:tcPr>
            <w:tcW w:w="5952" w:type="dxa"/>
            <w:vAlign w:val="center"/>
          </w:tcPr>
          <w:p w:rsidR="0060361C" w:rsidRDefault="0060361C" w:rsidP="00F76241">
            <w:r>
              <w:t>Проведение диагностического обследования</w:t>
            </w:r>
          </w:p>
        </w:tc>
        <w:tc>
          <w:tcPr>
            <w:tcW w:w="1560" w:type="dxa"/>
            <w:vAlign w:val="center"/>
          </w:tcPr>
          <w:p w:rsidR="0060361C" w:rsidRPr="00E5545B" w:rsidRDefault="0060361C" w:rsidP="00F76241">
            <w:pPr>
              <w:jc w:val="center"/>
            </w:pPr>
          </w:p>
        </w:tc>
      </w:tr>
      <w:tr w:rsidR="00262F54" w:rsidTr="0060361C">
        <w:tc>
          <w:tcPr>
            <w:tcW w:w="709" w:type="dxa"/>
            <w:vAlign w:val="center"/>
          </w:tcPr>
          <w:p w:rsidR="00262F54" w:rsidRPr="001B24D4" w:rsidRDefault="0060361C" w:rsidP="000014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EF66F3">
            <w:pPr>
              <w:jc w:val="center"/>
            </w:pPr>
            <w:r w:rsidRPr="001B24D4">
              <w:rPr>
                <w:b/>
              </w:rPr>
              <w:t>Система электроснабжения</w:t>
            </w:r>
          </w:p>
        </w:tc>
      </w:tr>
      <w:tr w:rsidR="00262F54" w:rsidTr="0060361C">
        <w:trPr>
          <w:trHeight w:val="279"/>
        </w:trPr>
        <w:tc>
          <w:tcPr>
            <w:tcW w:w="709" w:type="dxa"/>
            <w:vAlign w:val="center"/>
          </w:tcPr>
          <w:p w:rsidR="00262F54" w:rsidRDefault="0060361C" w:rsidP="00544C16">
            <w:pPr>
              <w:jc w:val="center"/>
            </w:pPr>
            <w:r>
              <w:t>10</w:t>
            </w:r>
            <w:r w:rsidR="00262F54">
              <w:t>.1</w:t>
            </w:r>
          </w:p>
        </w:tc>
        <w:tc>
          <w:tcPr>
            <w:tcW w:w="2127" w:type="dxa"/>
            <w:vAlign w:val="center"/>
          </w:tcPr>
          <w:p w:rsidR="00262F54" w:rsidRDefault="00262F54" w:rsidP="00001463">
            <w:r>
              <w:t>Подъезды</w:t>
            </w:r>
          </w:p>
        </w:tc>
        <w:tc>
          <w:tcPr>
            <w:tcW w:w="5952" w:type="dxa"/>
            <w:vAlign w:val="center"/>
          </w:tcPr>
          <w:p w:rsidR="00262F54" w:rsidRDefault="00262F54" w:rsidP="00072014">
            <w:r>
              <w:t>Установка энергосберегающих светильников – 28 шт</w:t>
            </w:r>
          </w:p>
        </w:tc>
        <w:tc>
          <w:tcPr>
            <w:tcW w:w="1561" w:type="dxa"/>
            <w:vAlign w:val="center"/>
          </w:tcPr>
          <w:p w:rsidR="00262F54" w:rsidRPr="00B278E9" w:rsidRDefault="00262F54" w:rsidP="0007201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62F54" w:rsidTr="0060361C">
        <w:tc>
          <w:tcPr>
            <w:tcW w:w="709" w:type="dxa"/>
            <w:vAlign w:val="center"/>
          </w:tcPr>
          <w:p w:rsidR="00262F54" w:rsidRPr="001B24D4" w:rsidRDefault="00262F54" w:rsidP="006036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361C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262F54" w:rsidRDefault="00262F54" w:rsidP="00001463">
            <w:pPr>
              <w:jc w:val="center"/>
            </w:pPr>
            <w:r w:rsidRPr="001B24D4">
              <w:rPr>
                <w:b/>
              </w:rPr>
              <w:t>Объекты внешнего благоустройства</w:t>
            </w:r>
          </w:p>
        </w:tc>
      </w:tr>
      <w:tr w:rsidR="00262F54" w:rsidTr="0060361C">
        <w:tc>
          <w:tcPr>
            <w:tcW w:w="709" w:type="dxa"/>
            <w:vAlign w:val="center"/>
          </w:tcPr>
          <w:p w:rsidR="00262F54" w:rsidRPr="001F51C0" w:rsidRDefault="0060361C" w:rsidP="00001463">
            <w:pPr>
              <w:jc w:val="center"/>
            </w:pPr>
            <w:r>
              <w:t>11</w:t>
            </w:r>
            <w:r w:rsidR="00262F54">
              <w:t>.1</w:t>
            </w:r>
          </w:p>
        </w:tc>
        <w:tc>
          <w:tcPr>
            <w:tcW w:w="2127" w:type="dxa"/>
            <w:vAlign w:val="center"/>
          </w:tcPr>
          <w:p w:rsidR="00262F54" w:rsidRPr="00667AA7" w:rsidRDefault="00262F54" w:rsidP="006005FF">
            <w:r>
              <w:t>Территория</w:t>
            </w:r>
          </w:p>
        </w:tc>
        <w:tc>
          <w:tcPr>
            <w:tcW w:w="5952" w:type="dxa"/>
            <w:vAlign w:val="center"/>
          </w:tcPr>
          <w:p w:rsidR="00262F54" w:rsidRPr="00667AA7" w:rsidRDefault="00262F54" w:rsidP="006005FF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262F54" w:rsidRPr="00B278E9" w:rsidRDefault="00262F54" w:rsidP="006005F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075BD3" w:rsidRDefault="00075BD3" w:rsidP="00075BD3"/>
    <w:p w:rsidR="00060AC6" w:rsidRPr="009C30C2" w:rsidRDefault="00060AC6" w:rsidP="00075BD3"/>
    <w:p w:rsidR="0019545B" w:rsidRDefault="0019545B" w:rsidP="0019545B">
      <w:pPr>
        <w:tabs>
          <w:tab w:val="left" w:pos="0"/>
        </w:tabs>
      </w:pPr>
      <w:r>
        <w:tab/>
        <w:t>Председатель комиссии:</w:t>
      </w:r>
    </w:p>
    <w:p w:rsidR="0019545B" w:rsidRDefault="0019545B" w:rsidP="0019545B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19545B" w:rsidRPr="00691A97" w:rsidRDefault="0019545B" w:rsidP="0019545B">
      <w:pPr>
        <w:tabs>
          <w:tab w:val="left" w:pos="0"/>
        </w:tabs>
        <w:jc w:val="right"/>
      </w:pPr>
    </w:p>
    <w:p w:rsidR="0019545B" w:rsidRPr="001D1350" w:rsidRDefault="0019545B" w:rsidP="0019545B">
      <w:pPr>
        <w:tabs>
          <w:tab w:val="left" w:pos="0"/>
        </w:tabs>
      </w:pPr>
      <w:r>
        <w:tab/>
        <w:t>Члены комиссии:</w:t>
      </w:r>
      <w:r>
        <w:tab/>
      </w:r>
    </w:p>
    <w:p w:rsidR="0019545B" w:rsidRDefault="0019545B" w:rsidP="0019545B">
      <w:pPr>
        <w:tabs>
          <w:tab w:val="left" w:pos="0"/>
        </w:tabs>
        <w:jc w:val="right"/>
      </w:pPr>
    </w:p>
    <w:p w:rsidR="0019545B" w:rsidRDefault="0019545B" w:rsidP="0019545B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19545B" w:rsidRDefault="0019545B" w:rsidP="0019545B">
      <w:pPr>
        <w:tabs>
          <w:tab w:val="left" w:pos="0"/>
        </w:tabs>
        <w:jc w:val="right"/>
      </w:pPr>
    </w:p>
    <w:p w:rsidR="0019545B" w:rsidRPr="00691A97" w:rsidRDefault="0019545B" w:rsidP="0019545B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BB5DF8" w:rsidRDefault="00BB5DF8" w:rsidP="00BB5DF8">
      <w:pPr>
        <w:tabs>
          <w:tab w:val="left" w:pos="0"/>
        </w:tabs>
        <w:jc w:val="right"/>
      </w:pPr>
    </w:p>
    <w:p w:rsidR="00BB5DF8" w:rsidRDefault="00BB5DF8" w:rsidP="00BB5DF8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F0F09" w:rsidRPr="008A7C80" w:rsidRDefault="00AF0F09" w:rsidP="00001463">
      <w:pPr>
        <w:tabs>
          <w:tab w:val="left" w:pos="0"/>
        </w:tabs>
      </w:pPr>
    </w:p>
    <w:sectPr w:rsidR="00AF0F09" w:rsidRPr="008A7C80" w:rsidSect="000014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1463"/>
    <w:rsid w:val="00007D2F"/>
    <w:rsid w:val="00013A43"/>
    <w:rsid w:val="0001776E"/>
    <w:rsid w:val="000262D6"/>
    <w:rsid w:val="000457DE"/>
    <w:rsid w:val="00045FD9"/>
    <w:rsid w:val="00050997"/>
    <w:rsid w:val="00060AC6"/>
    <w:rsid w:val="00064735"/>
    <w:rsid w:val="00075BD3"/>
    <w:rsid w:val="0008223A"/>
    <w:rsid w:val="000A316A"/>
    <w:rsid w:val="000A485C"/>
    <w:rsid w:val="000A5C32"/>
    <w:rsid w:val="000A77BC"/>
    <w:rsid w:val="000C2D97"/>
    <w:rsid w:val="000C5763"/>
    <w:rsid w:val="000D5B66"/>
    <w:rsid w:val="000E02A3"/>
    <w:rsid w:val="000F099B"/>
    <w:rsid w:val="0012123C"/>
    <w:rsid w:val="0014479E"/>
    <w:rsid w:val="00145D3B"/>
    <w:rsid w:val="00146622"/>
    <w:rsid w:val="00151AFC"/>
    <w:rsid w:val="00165E84"/>
    <w:rsid w:val="001707C7"/>
    <w:rsid w:val="0019545B"/>
    <w:rsid w:val="001B24D4"/>
    <w:rsid w:val="001D06B2"/>
    <w:rsid w:val="001E2EC9"/>
    <w:rsid w:val="001F32F0"/>
    <w:rsid w:val="001F51C0"/>
    <w:rsid w:val="002211B9"/>
    <w:rsid w:val="00235B56"/>
    <w:rsid w:val="00262F54"/>
    <w:rsid w:val="00281AC4"/>
    <w:rsid w:val="0028291B"/>
    <w:rsid w:val="00283CF2"/>
    <w:rsid w:val="0029268A"/>
    <w:rsid w:val="002A255E"/>
    <w:rsid w:val="002A2567"/>
    <w:rsid w:val="002E0257"/>
    <w:rsid w:val="002E23AC"/>
    <w:rsid w:val="00301EAB"/>
    <w:rsid w:val="003104F3"/>
    <w:rsid w:val="0031120F"/>
    <w:rsid w:val="003122E3"/>
    <w:rsid w:val="0032561F"/>
    <w:rsid w:val="00325C1A"/>
    <w:rsid w:val="0033075B"/>
    <w:rsid w:val="003357AC"/>
    <w:rsid w:val="003562C3"/>
    <w:rsid w:val="003729E9"/>
    <w:rsid w:val="00380C42"/>
    <w:rsid w:val="003944AE"/>
    <w:rsid w:val="003A484D"/>
    <w:rsid w:val="003C508A"/>
    <w:rsid w:val="003F653E"/>
    <w:rsid w:val="004075C8"/>
    <w:rsid w:val="00412755"/>
    <w:rsid w:val="00421AAF"/>
    <w:rsid w:val="00435603"/>
    <w:rsid w:val="00477303"/>
    <w:rsid w:val="00492BCB"/>
    <w:rsid w:val="004B7B7F"/>
    <w:rsid w:val="004C6D2C"/>
    <w:rsid w:val="004E29E6"/>
    <w:rsid w:val="004F20A6"/>
    <w:rsid w:val="004F23FF"/>
    <w:rsid w:val="004F244B"/>
    <w:rsid w:val="00544C16"/>
    <w:rsid w:val="005613EE"/>
    <w:rsid w:val="00571A55"/>
    <w:rsid w:val="00581C72"/>
    <w:rsid w:val="0059560F"/>
    <w:rsid w:val="005A20EF"/>
    <w:rsid w:val="005B4599"/>
    <w:rsid w:val="005D655A"/>
    <w:rsid w:val="005D7F20"/>
    <w:rsid w:val="005E2394"/>
    <w:rsid w:val="005E41E0"/>
    <w:rsid w:val="005F0DE3"/>
    <w:rsid w:val="0060361C"/>
    <w:rsid w:val="00611101"/>
    <w:rsid w:val="00635026"/>
    <w:rsid w:val="00644D22"/>
    <w:rsid w:val="006528BA"/>
    <w:rsid w:val="006728DA"/>
    <w:rsid w:val="0067758B"/>
    <w:rsid w:val="00677D52"/>
    <w:rsid w:val="00683461"/>
    <w:rsid w:val="006D1A8F"/>
    <w:rsid w:val="006D36E7"/>
    <w:rsid w:val="006F4661"/>
    <w:rsid w:val="00736010"/>
    <w:rsid w:val="00775A03"/>
    <w:rsid w:val="00791E73"/>
    <w:rsid w:val="0079588B"/>
    <w:rsid w:val="00795EA5"/>
    <w:rsid w:val="007B412D"/>
    <w:rsid w:val="007C406E"/>
    <w:rsid w:val="007D12BE"/>
    <w:rsid w:val="008171D3"/>
    <w:rsid w:val="008213A6"/>
    <w:rsid w:val="00823D3B"/>
    <w:rsid w:val="00874650"/>
    <w:rsid w:val="008914F4"/>
    <w:rsid w:val="008A7C80"/>
    <w:rsid w:val="008B3413"/>
    <w:rsid w:val="008E011A"/>
    <w:rsid w:val="008E0CB5"/>
    <w:rsid w:val="008F6674"/>
    <w:rsid w:val="009060AD"/>
    <w:rsid w:val="00916DF7"/>
    <w:rsid w:val="0092686F"/>
    <w:rsid w:val="00952F41"/>
    <w:rsid w:val="00970D54"/>
    <w:rsid w:val="009733A4"/>
    <w:rsid w:val="00995D20"/>
    <w:rsid w:val="009A224A"/>
    <w:rsid w:val="009A2D75"/>
    <w:rsid w:val="009A405E"/>
    <w:rsid w:val="009B1CB5"/>
    <w:rsid w:val="009B2175"/>
    <w:rsid w:val="009B7193"/>
    <w:rsid w:val="009C29D7"/>
    <w:rsid w:val="009C5C1C"/>
    <w:rsid w:val="009E0821"/>
    <w:rsid w:val="009F0410"/>
    <w:rsid w:val="009F3577"/>
    <w:rsid w:val="00A00C75"/>
    <w:rsid w:val="00A01FCD"/>
    <w:rsid w:val="00A0450A"/>
    <w:rsid w:val="00A12461"/>
    <w:rsid w:val="00A554C2"/>
    <w:rsid w:val="00A6152B"/>
    <w:rsid w:val="00A663DC"/>
    <w:rsid w:val="00A91CDB"/>
    <w:rsid w:val="00A93F7E"/>
    <w:rsid w:val="00AA35E7"/>
    <w:rsid w:val="00AA6444"/>
    <w:rsid w:val="00AB5601"/>
    <w:rsid w:val="00AB787A"/>
    <w:rsid w:val="00AC1875"/>
    <w:rsid w:val="00AE0867"/>
    <w:rsid w:val="00AF0F09"/>
    <w:rsid w:val="00AF5197"/>
    <w:rsid w:val="00B037FA"/>
    <w:rsid w:val="00B278E9"/>
    <w:rsid w:val="00B34040"/>
    <w:rsid w:val="00B362B9"/>
    <w:rsid w:val="00B4245D"/>
    <w:rsid w:val="00B43131"/>
    <w:rsid w:val="00B47DCF"/>
    <w:rsid w:val="00B642AE"/>
    <w:rsid w:val="00B65C70"/>
    <w:rsid w:val="00B94335"/>
    <w:rsid w:val="00BB5582"/>
    <w:rsid w:val="00BB5DF8"/>
    <w:rsid w:val="00BC7242"/>
    <w:rsid w:val="00BD299E"/>
    <w:rsid w:val="00BE0536"/>
    <w:rsid w:val="00BF1A21"/>
    <w:rsid w:val="00C059D2"/>
    <w:rsid w:val="00C1137C"/>
    <w:rsid w:val="00C16BFC"/>
    <w:rsid w:val="00C20076"/>
    <w:rsid w:val="00C21916"/>
    <w:rsid w:val="00C24FA3"/>
    <w:rsid w:val="00C33C71"/>
    <w:rsid w:val="00C4692B"/>
    <w:rsid w:val="00C47E8D"/>
    <w:rsid w:val="00C60473"/>
    <w:rsid w:val="00C644A8"/>
    <w:rsid w:val="00C66331"/>
    <w:rsid w:val="00C77D2F"/>
    <w:rsid w:val="00CD0660"/>
    <w:rsid w:val="00CF4CCA"/>
    <w:rsid w:val="00CF758F"/>
    <w:rsid w:val="00D050B3"/>
    <w:rsid w:val="00D10F69"/>
    <w:rsid w:val="00D21939"/>
    <w:rsid w:val="00D34572"/>
    <w:rsid w:val="00D45875"/>
    <w:rsid w:val="00D84080"/>
    <w:rsid w:val="00DA1D2B"/>
    <w:rsid w:val="00DC1F70"/>
    <w:rsid w:val="00DF0943"/>
    <w:rsid w:val="00DF782C"/>
    <w:rsid w:val="00E03A72"/>
    <w:rsid w:val="00E074FB"/>
    <w:rsid w:val="00E07F60"/>
    <w:rsid w:val="00E758B3"/>
    <w:rsid w:val="00E762A0"/>
    <w:rsid w:val="00E923B7"/>
    <w:rsid w:val="00E969C4"/>
    <w:rsid w:val="00EA25A4"/>
    <w:rsid w:val="00EB181A"/>
    <w:rsid w:val="00ED26A4"/>
    <w:rsid w:val="00ED3AEC"/>
    <w:rsid w:val="00EE400C"/>
    <w:rsid w:val="00EF66F3"/>
    <w:rsid w:val="00F04DCB"/>
    <w:rsid w:val="00F3085D"/>
    <w:rsid w:val="00F41F20"/>
    <w:rsid w:val="00F60C59"/>
    <w:rsid w:val="00F6461A"/>
    <w:rsid w:val="00F67440"/>
    <w:rsid w:val="00F922AB"/>
    <w:rsid w:val="00F94F06"/>
    <w:rsid w:val="00FB2351"/>
    <w:rsid w:val="00FE6352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10</cp:revision>
  <cp:lastPrinted>2013-05-29T06:44:00Z</cp:lastPrinted>
  <dcterms:created xsi:type="dcterms:W3CDTF">2018-10-30T10:31:00Z</dcterms:created>
  <dcterms:modified xsi:type="dcterms:W3CDTF">2019-04-15T09:14:00Z</dcterms:modified>
</cp:coreProperties>
</file>